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8D19" w14:textId="1EEB6468" w:rsidR="00073BB2" w:rsidRPr="00191152" w:rsidRDefault="00191152" w:rsidP="00191152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36"/>
          <w:szCs w:val="36"/>
        </w:rPr>
      </w:pPr>
      <w:r w:rsidRPr="00191152">
        <w:rPr>
          <w:rFonts w:ascii="Tahoma" w:hAnsi="Tahoma" w:cs="Tahoma"/>
          <w:b/>
          <w:color w:val="44546A" w:themeColor="text2"/>
          <w:sz w:val="36"/>
          <w:szCs w:val="36"/>
        </w:rPr>
        <w:t>SUMMER SCHOLARS CALENDAR, 20</w:t>
      </w:r>
      <w:r w:rsidR="00D07FF4">
        <w:rPr>
          <w:rFonts w:ascii="Tahoma" w:hAnsi="Tahoma" w:cs="Tahoma"/>
          <w:b/>
          <w:color w:val="44546A" w:themeColor="text2"/>
          <w:sz w:val="36"/>
          <w:szCs w:val="36"/>
        </w:rPr>
        <w:t>2</w:t>
      </w:r>
      <w:r w:rsidR="007A3A4F">
        <w:rPr>
          <w:rFonts w:ascii="Tahoma" w:hAnsi="Tahoma" w:cs="Tahoma"/>
          <w:b/>
          <w:color w:val="44546A" w:themeColor="text2"/>
          <w:sz w:val="36"/>
          <w:szCs w:val="36"/>
        </w:rPr>
        <w:t>1</w:t>
      </w:r>
    </w:p>
    <w:tbl>
      <w:tblPr>
        <w:tblW w:w="493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81"/>
        <w:gridCol w:w="1955"/>
        <w:gridCol w:w="1998"/>
        <w:gridCol w:w="1914"/>
        <w:gridCol w:w="1955"/>
        <w:gridCol w:w="1957"/>
        <w:gridCol w:w="1952"/>
      </w:tblGrid>
      <w:tr w:rsidR="00073BB2" w:rsidRPr="00545BE4" w14:paraId="6349CFFC" w14:textId="77777777" w:rsidTr="00D07FF4">
        <w:trPr>
          <w:cantSplit/>
          <w:trHeight w:val="333"/>
          <w:tblHeader/>
          <w:jc w:val="center"/>
        </w:trPr>
        <w:tc>
          <w:tcPr>
            <w:tcW w:w="69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5A39528" w14:textId="77777777" w:rsidR="00073BB2" w:rsidRPr="00073BB2" w:rsidRDefault="00073BB2" w:rsidP="00073BB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9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F9DE54B" w14:textId="55FD9A70" w:rsidR="00073BB2" w:rsidRPr="00073BB2" w:rsidRDefault="00073BB2" w:rsidP="007A3A4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3BB2">
              <w:rPr>
                <w:rFonts w:ascii="Arial" w:hAnsi="Arial" w:cs="Arial"/>
                <w:b/>
                <w:color w:val="FFFFFF"/>
                <w:sz w:val="28"/>
              </w:rPr>
              <w:t>June  20</w:t>
            </w:r>
            <w:r w:rsidR="00D07FF4">
              <w:rPr>
                <w:rFonts w:ascii="Arial" w:hAnsi="Arial" w:cs="Arial"/>
                <w:b/>
                <w:color w:val="FFFFFF"/>
                <w:sz w:val="28"/>
              </w:rPr>
              <w:t>2</w:t>
            </w:r>
            <w:r w:rsidR="007A3A4F">
              <w:rPr>
                <w:rFonts w:ascii="Arial" w:hAnsi="Arial" w:cs="Arial"/>
                <w:b/>
                <w:color w:val="FFFFFF"/>
                <w:sz w:val="28"/>
              </w:rPr>
              <w:t>1</w:t>
            </w:r>
          </w:p>
        </w:tc>
        <w:tc>
          <w:tcPr>
            <w:tcW w:w="71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7723436" w14:textId="77777777" w:rsidR="00073BB2" w:rsidRPr="00073BB2" w:rsidRDefault="00073BB2" w:rsidP="00073BB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73BB2" w:rsidRPr="00545BE4" w14:paraId="205CD42C" w14:textId="77777777" w:rsidTr="00D07FF4">
        <w:trPr>
          <w:cantSplit/>
          <w:trHeight w:val="275"/>
          <w:tblHeader/>
          <w:jc w:val="center"/>
        </w:trPr>
        <w:tc>
          <w:tcPr>
            <w:tcW w:w="691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1BCE49E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9B54B7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00DF015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C03C47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D56A4D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45BE523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4724F66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3BB2" w:rsidRPr="00073BB2" w14:paraId="167D4FFF" w14:textId="77777777" w:rsidTr="00D07FF4">
        <w:trPr>
          <w:cantSplit/>
          <w:trHeight w:val="1267"/>
          <w:jc w:val="center"/>
        </w:trPr>
        <w:tc>
          <w:tcPr>
            <w:tcW w:w="69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2DC90B13" w14:textId="7A5D4F8C"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4BAB232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0BDC65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130588" w14:textId="7F3C96A9" w:rsidR="00073BB2" w:rsidRDefault="007A3A4F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8C7E908" w14:textId="334A30FC" w:rsidR="007427B6" w:rsidRPr="00073BB2" w:rsidRDefault="007427B6" w:rsidP="0058343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AB44BB" w14:textId="6BEC04E1" w:rsidR="00073BB2" w:rsidRPr="00073BB2" w:rsidRDefault="007A3A4F" w:rsidP="007A3A4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A83FB4" w14:textId="6BA98D24" w:rsidR="00073BB2" w:rsidRPr="00073BB2" w:rsidRDefault="007A3A4F" w:rsidP="007A3A4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A0B94D" w14:textId="30EF841B" w:rsidR="00073BB2" w:rsidRDefault="007A3A4F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59F1A1CD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25D925B8" w14:textId="5718239B" w:rsidR="00073BB2" w:rsidRPr="005062AD" w:rsidRDefault="007A3A4F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1688BB12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14:paraId="3815A05A" w14:textId="77777777" w:rsidTr="00432B91">
        <w:trPr>
          <w:cantSplit/>
          <w:trHeight w:val="2185"/>
          <w:jc w:val="center"/>
        </w:trPr>
        <w:tc>
          <w:tcPr>
            <w:tcW w:w="69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6072B4CA" w14:textId="26573B4B" w:rsidR="00073BB2" w:rsidRDefault="007A3A4F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2B8E8A57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14FE47" w14:textId="7A94F64A" w:rsidR="007427B6" w:rsidRDefault="007A3A4F" w:rsidP="009939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31695ED1" w14:textId="77777777" w:rsidR="00D07FF4" w:rsidRPr="002C0726" w:rsidRDefault="00D07FF4" w:rsidP="009939D2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2C0726">
              <w:rPr>
                <w:rStyle w:val="StyleStyleCalendarNumbers10ptNotBold11pt"/>
                <w:b w:val="0"/>
                <w:color w:val="auto"/>
                <w:sz w:val="20"/>
              </w:rPr>
              <w:t>Summer Scholars Begins</w:t>
            </w:r>
          </w:p>
          <w:p w14:paraId="3C3AD19B" w14:textId="77777777" w:rsidR="003A0D43" w:rsidRDefault="003A0D43" w:rsidP="009939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042F53E" w14:textId="5A861503" w:rsidR="003A0D43" w:rsidRPr="00546A53" w:rsidRDefault="003A0D43" w:rsidP="003A0D43">
            <w:pPr>
              <w:pStyle w:val="CalendarText"/>
              <w:rPr>
                <w:szCs w:val="2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C716FB" w14:textId="26A960B4" w:rsidR="00073BB2" w:rsidRDefault="007A3A4F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4AEF96D5" w14:textId="77777777" w:rsidR="007A3A4F" w:rsidRDefault="007A3A4F" w:rsidP="00073BB2">
            <w:pPr>
              <w:pStyle w:val="CalendarText"/>
              <w:rPr>
                <w:rStyle w:val="WinCalendarHolidayBlue"/>
              </w:rPr>
            </w:pPr>
          </w:p>
          <w:p w14:paraId="56AB56F0" w14:textId="7A63CAEE" w:rsidR="00537941" w:rsidRPr="00073BB2" w:rsidRDefault="00537941" w:rsidP="0053794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330E95" w14:textId="2547269A" w:rsidR="00073BB2" w:rsidRDefault="007A3A4F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0F1BFA8" w14:textId="58F999FA" w:rsidR="00B80CA8" w:rsidRDefault="002C0726" w:rsidP="00B80CA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Summer</w:t>
            </w:r>
            <w:r w:rsidR="00B80CA8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Scholar Hello </w:t>
            </w:r>
            <w:r w:rsidR="00B80CA8">
              <w:rPr>
                <w:rStyle w:val="WinCalendarBLANKCELLSTYLE2"/>
                <w:rFonts w:ascii="Arial" w:hAnsi="Arial"/>
                <w:sz w:val="20"/>
                <w:szCs w:val="20"/>
              </w:rPr>
              <w:t>–</w:t>
            </w:r>
            <w:r w:rsidR="00B80CA8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r w:rsidR="00B80CA8">
              <w:rPr>
                <w:rStyle w:val="WinCalendarBLANKCELLSTYLE2"/>
                <w:rFonts w:ascii="Arial" w:hAnsi="Arial"/>
                <w:sz w:val="20"/>
                <w:szCs w:val="20"/>
              </w:rPr>
              <w:t>Iain Crawford and Lauren Barsky - 3</w:t>
            </w:r>
            <w:r w:rsidR="00B80CA8"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>:00</w:t>
            </w:r>
          </w:p>
          <w:p w14:paraId="6FC311FD" w14:textId="228A4554" w:rsidR="00A92393" w:rsidRPr="00073BB2" w:rsidRDefault="008F3BC9" w:rsidP="00B80CA8">
            <w:pPr>
              <w:pStyle w:val="CalendarText"/>
              <w:rPr>
                <w:rStyle w:val="WinCalendarBLANKCELLSTYLE2"/>
              </w:rPr>
            </w:pPr>
            <w:hyperlink r:id="rId4" w:history="1">
              <w:r w:rsidR="00AC08D1">
                <w:rPr>
                  <w:rStyle w:val="Hyperlink"/>
                  <w:rFonts w:ascii="Calibri" w:hAnsi="Calibri" w:cs="Calibri"/>
                </w:rPr>
                <w:t>https://udel.zoom.us/j/95215505940</w:t>
              </w:r>
            </w:hyperlink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F3CDB2" w14:textId="05CE85A8" w:rsidR="00646756" w:rsidRPr="00546A53" w:rsidRDefault="007A3A4F" w:rsidP="00646756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BE51D98" w14:textId="7C4C0C66" w:rsidR="00B87518" w:rsidRPr="00546A53" w:rsidRDefault="00B87518" w:rsidP="009B6A8B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AD3812" w14:textId="5C5718EB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1</w:t>
            </w:r>
          </w:p>
          <w:p w14:paraId="7BA08B90" w14:textId="6B2315F4" w:rsidR="00A21419" w:rsidRPr="00A21419" w:rsidRDefault="00A21419" w:rsidP="00A2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41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Financial Literacy Seminar</w:t>
            </w:r>
            <w:r w:rsidRPr="002D0A8F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– Hosted by the McNair Scholars Program</w:t>
            </w:r>
          </w:p>
          <w:p w14:paraId="59170E0B" w14:textId="063C4CFF" w:rsidR="00A21419" w:rsidRPr="002D0A8F" w:rsidRDefault="00A21419" w:rsidP="00A214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A2141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11 am-1pm </w:t>
            </w:r>
          </w:p>
          <w:p w14:paraId="6D692627" w14:textId="77777777" w:rsidR="00A21419" w:rsidRDefault="008F3BC9" w:rsidP="00A21419">
            <w:pPr>
              <w:rPr>
                <w:rFonts w:ascii="Calibri" w:hAnsi="Calibri" w:cs="Calibri"/>
              </w:rPr>
            </w:pPr>
            <w:hyperlink r:id="rId5" w:tgtFrame="_blank" w:history="1">
              <w:r w:rsidR="00A21419">
                <w:rPr>
                  <w:rStyle w:val="Hyperlink"/>
                  <w:rFonts w:ascii="Calibri" w:hAnsi="Calibri" w:cs="Calibri"/>
                </w:rPr>
                <w:t>https://udel.zoom.us/j/96236967613</w:t>
              </w:r>
            </w:hyperlink>
          </w:p>
          <w:p w14:paraId="534CDB16" w14:textId="06DF9A8B" w:rsidR="00B87518" w:rsidRPr="00FA575A" w:rsidRDefault="00A21419" w:rsidP="00A21419">
            <w:pPr>
              <w:rPr>
                <w:rStyle w:val="WinCalendarBLANKCELLSTYLE2"/>
                <w:rFonts w:ascii="Arial" w:hAnsi="Arial" w:cs="Arial"/>
                <w:sz w:val="18"/>
                <w:szCs w:val="18"/>
              </w:rPr>
            </w:pPr>
            <w:r w:rsidRPr="00FA575A">
              <w:rPr>
                <w:rFonts w:ascii="Arial" w:hAnsi="Arial" w:cs="Arial"/>
                <w:sz w:val="18"/>
                <w:szCs w:val="18"/>
              </w:rPr>
              <w:t>Password:McNair2021</w:t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467DBEF2" w14:textId="5697A6D8" w:rsidR="00073BB2" w:rsidRPr="005062AD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2</w:t>
            </w:r>
          </w:p>
          <w:p w14:paraId="61132F97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14:paraId="0EE912C9" w14:textId="77777777" w:rsidTr="00432B91">
        <w:trPr>
          <w:cantSplit/>
          <w:trHeight w:val="1825"/>
          <w:jc w:val="center"/>
        </w:trPr>
        <w:tc>
          <w:tcPr>
            <w:tcW w:w="69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0B57723" w14:textId="7EBFE77F" w:rsidR="00073BB2" w:rsidRDefault="00D07FF4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3</w:t>
            </w:r>
          </w:p>
          <w:p w14:paraId="3CA83668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3C1291" w14:textId="400A9A76" w:rsidR="00073BB2" w:rsidRDefault="00A4188A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4</w:t>
            </w:r>
          </w:p>
          <w:p w14:paraId="583EC6BA" w14:textId="1BB63AD9" w:rsidR="00D07FF4" w:rsidRPr="002C0726" w:rsidRDefault="00F93FFF" w:rsidP="00D07FF4">
            <w:pPr>
              <w:pStyle w:val="CalendarText"/>
              <w:rPr>
                <w:szCs w:val="20"/>
              </w:rPr>
            </w:pPr>
            <w:r w:rsidRPr="002C0726">
              <w:rPr>
                <w:szCs w:val="20"/>
              </w:rPr>
              <w:t>The Organized Researcher: How to Plan and Ma</w:t>
            </w:r>
            <w:r w:rsidR="002D0E5F" w:rsidRPr="002C0726">
              <w:rPr>
                <w:szCs w:val="20"/>
              </w:rPr>
              <w:t>nage Your Project – Jen Follett</w:t>
            </w:r>
            <w:r w:rsidRPr="002C0726">
              <w:rPr>
                <w:szCs w:val="20"/>
              </w:rPr>
              <w:t xml:space="preserve"> – 10:00am</w:t>
            </w:r>
          </w:p>
          <w:p w14:paraId="38FC4CA2" w14:textId="55826BC2" w:rsidR="001920BF" w:rsidRPr="002C0726" w:rsidRDefault="008F3BC9" w:rsidP="00D07FF4">
            <w:pPr>
              <w:pStyle w:val="CalendarText"/>
              <w:rPr>
                <w:rStyle w:val="Hyperlink"/>
                <w:szCs w:val="20"/>
              </w:rPr>
            </w:pPr>
            <w:hyperlink r:id="rId6" w:history="1">
              <w:r w:rsidR="006122FE" w:rsidRPr="002C0726">
                <w:rPr>
                  <w:rStyle w:val="Hyperlink"/>
                  <w:szCs w:val="20"/>
                </w:rPr>
                <w:t>https://udel.zoom.us/j/94638668850</w:t>
              </w:r>
            </w:hyperlink>
          </w:p>
          <w:p w14:paraId="076CCE2B" w14:textId="77777777" w:rsidR="00B536BD" w:rsidRPr="002C0726" w:rsidRDefault="00B536BD" w:rsidP="00D07FF4">
            <w:pPr>
              <w:pStyle w:val="CalendarText"/>
              <w:rPr>
                <w:rStyle w:val="Hyperlink"/>
                <w:szCs w:val="20"/>
              </w:rPr>
            </w:pPr>
          </w:p>
          <w:p w14:paraId="3CB702A9" w14:textId="45A4AD1A" w:rsidR="00B536BD" w:rsidRPr="002C0726" w:rsidRDefault="00B536BD" w:rsidP="00B536BD">
            <w:pPr>
              <w:rPr>
                <w:rFonts w:ascii="Arial" w:hAnsi="Arial" w:cs="Arial"/>
                <w:sz w:val="20"/>
                <w:szCs w:val="20"/>
              </w:rPr>
            </w:pPr>
            <w:r w:rsidRPr="002C0726">
              <w:rPr>
                <w:rFonts w:ascii="Arial" w:hAnsi="Arial" w:cs="Arial"/>
                <w:sz w:val="20"/>
                <w:szCs w:val="20"/>
              </w:rPr>
              <w:t xml:space="preserve">Diversity Workshop Hosted by </w:t>
            </w:r>
            <w:r w:rsidR="002C0726" w:rsidRPr="002C0726">
              <w:rPr>
                <w:rFonts w:ascii="Arial" w:hAnsi="Arial" w:cs="Arial"/>
                <w:sz w:val="20"/>
                <w:szCs w:val="20"/>
              </w:rPr>
              <w:t xml:space="preserve">the Center for Hybrid, Active, and Responsive Materials (CHARM) </w:t>
            </w:r>
            <w:r w:rsidRPr="002C0726">
              <w:rPr>
                <w:rFonts w:ascii="Arial" w:hAnsi="Arial" w:cs="Arial"/>
                <w:sz w:val="20"/>
                <w:szCs w:val="20"/>
              </w:rPr>
              <w:t xml:space="preserve">- Instructor Adam Cantley – 2:00-3:00pm </w:t>
            </w:r>
            <w:r w:rsidRPr="008C07E3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RSVP to </w:t>
            </w:r>
            <w:r w:rsidRPr="008C07E3">
              <w:fldChar w:fldCharType="begin"/>
            </w:r>
            <w:r w:rsidRPr="008C07E3">
              <w:rPr>
                <w:rFonts w:ascii="Arial" w:hAnsi="Arial" w:cs="Arial"/>
                <w:color w:val="4472C4" w:themeColor="accent5"/>
                <w:sz w:val="20"/>
                <w:szCs w:val="20"/>
              </w:rPr>
              <w:instrText xml:space="preserve"> HYPERLINK "mailto:lpolasko@udel.edu" </w:instrText>
            </w:r>
            <w:r w:rsidRPr="008C07E3">
              <w:fldChar w:fldCharType="separate"/>
            </w:r>
            <w:r w:rsidRPr="008C07E3">
              <w:rPr>
                <w:rStyle w:val="Hyperlink"/>
                <w:rFonts w:ascii="Arial" w:hAnsi="Arial" w:cs="Arial"/>
                <w:color w:val="4472C4" w:themeColor="accent5"/>
                <w:sz w:val="20"/>
                <w:szCs w:val="20"/>
              </w:rPr>
              <w:t>lpolasko@udel.edu</w:t>
            </w:r>
            <w:r w:rsidRPr="008C07E3">
              <w:rPr>
                <w:rStyle w:val="Hyperlink"/>
                <w:rFonts w:ascii="Arial" w:hAnsi="Arial" w:cs="Arial"/>
                <w:color w:val="4472C4" w:themeColor="accent5"/>
                <w:sz w:val="20"/>
                <w:szCs w:val="20"/>
              </w:rPr>
              <w:fldChar w:fldCharType="end"/>
            </w:r>
            <w:r w:rsidRPr="008C07E3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 w:rsidRPr="002C0726">
              <w:rPr>
                <w:rFonts w:ascii="Arial" w:hAnsi="Arial" w:cs="Arial"/>
                <w:sz w:val="20"/>
                <w:szCs w:val="20"/>
              </w:rPr>
              <w:t>for the link</w:t>
            </w:r>
          </w:p>
          <w:p w14:paraId="3BB616F8" w14:textId="77777777" w:rsidR="00073BB2" w:rsidRPr="00073BB2" w:rsidRDefault="00073BB2" w:rsidP="001920B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9BF15F" w14:textId="7FE45E61" w:rsidR="00073BB2" w:rsidRDefault="009939D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5</w:t>
            </w:r>
          </w:p>
          <w:p w14:paraId="555F80F1" w14:textId="1A1CB7A5" w:rsidR="009939D2" w:rsidRPr="00B73CF4" w:rsidRDefault="001920BF" w:rsidP="009939D2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  <w:r w:rsidRPr="00B73CF4"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  <w:t xml:space="preserve">Basic Unix Shell Course - </w:t>
            </w:r>
            <w:r w:rsidRPr="00B73CF4">
              <w:rPr>
                <w:color w:val="auto"/>
                <w:szCs w:val="20"/>
              </w:rPr>
              <w:t xml:space="preserve">Presented by UD-IT </w:t>
            </w:r>
            <w:proofErr w:type="spellStart"/>
            <w:r w:rsidR="0021484D">
              <w:rPr>
                <w:color w:val="auto"/>
                <w:szCs w:val="20"/>
              </w:rPr>
              <w:t>Reserch</w:t>
            </w:r>
            <w:proofErr w:type="spellEnd"/>
            <w:r w:rsidR="0021484D">
              <w:rPr>
                <w:color w:val="auto"/>
                <w:szCs w:val="20"/>
              </w:rPr>
              <w:t xml:space="preserve"> Cyberinfrastructure (</w:t>
            </w:r>
            <w:r w:rsidRPr="00B73CF4">
              <w:rPr>
                <w:color w:val="auto"/>
                <w:szCs w:val="20"/>
              </w:rPr>
              <w:t>RCI</w:t>
            </w:r>
            <w:r w:rsidR="0021484D">
              <w:rPr>
                <w:color w:val="auto"/>
                <w:szCs w:val="20"/>
              </w:rPr>
              <w:t>)</w:t>
            </w:r>
            <w:r w:rsidRPr="00B73CF4">
              <w:rPr>
                <w:rStyle w:val="FooterChar"/>
                <w:color w:val="auto"/>
                <w:szCs w:val="20"/>
              </w:rPr>
              <w:t xml:space="preserve"> </w:t>
            </w:r>
            <w:r w:rsidRPr="00B73CF4"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  <w:t>9:00am – 12:00pm</w:t>
            </w:r>
          </w:p>
          <w:p w14:paraId="4BE28673" w14:textId="3D59888A" w:rsidR="00073BB2" w:rsidRPr="00073BB2" w:rsidRDefault="001920BF" w:rsidP="00DB336B">
            <w:pPr>
              <w:pStyle w:val="CalendarText"/>
              <w:rPr>
                <w:rStyle w:val="WinCalendarBLANKCELLSTYLE2"/>
              </w:rPr>
            </w:pPr>
            <w:r w:rsidRPr="00B73CF4">
              <w:rPr>
                <w:color w:val="auto"/>
                <w:szCs w:val="20"/>
              </w:rPr>
              <w:t xml:space="preserve">Register </w:t>
            </w:r>
            <w:hyperlink r:id="rId7" w:history="1">
              <w:r w:rsidRPr="008C07E3">
                <w:rPr>
                  <w:rStyle w:val="Hyperlink"/>
                  <w:color w:val="4472C4" w:themeColor="accent5"/>
                  <w:szCs w:val="20"/>
                </w:rPr>
                <w:t>Here</w:t>
              </w:r>
            </w:hyperlink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4CCF01" w14:textId="2F0320FD" w:rsidR="00073BB2" w:rsidRPr="007B6BEC" w:rsidRDefault="00A91160" w:rsidP="00073BB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B6BEC">
              <w:rPr>
                <w:rStyle w:val="StyleStyleCalendarNumbers10ptNotBold11pt"/>
                <w:b w:val="0"/>
                <w:sz w:val="20"/>
              </w:rPr>
              <w:t>1</w:t>
            </w:r>
            <w:r w:rsidR="007A3A4F" w:rsidRPr="007B6BEC">
              <w:rPr>
                <w:rStyle w:val="StyleStyleCalendarNumbers10ptNotBold11pt"/>
                <w:b w:val="0"/>
                <w:sz w:val="20"/>
              </w:rPr>
              <w:t>6</w:t>
            </w:r>
            <w:r w:rsidR="00073BB2" w:rsidRPr="007B6BE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CA3C2C4" w14:textId="77777777" w:rsidR="007B6BEC" w:rsidRDefault="00751B5B" w:rsidP="007B6BEC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7B6BEC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Library Orientation – Sabine Lanteri – </w:t>
            </w:r>
            <w:r w:rsidR="0085063F" w:rsidRPr="007B6BEC">
              <w:rPr>
                <w:rStyle w:val="WinCalendarBLANKCELLSTYLE2"/>
                <w:rFonts w:ascii="Arial" w:hAnsi="Arial"/>
                <w:sz w:val="20"/>
                <w:szCs w:val="20"/>
              </w:rPr>
              <w:t>10:00am</w:t>
            </w:r>
          </w:p>
          <w:p w14:paraId="4FF474C7" w14:textId="66EBBC4D" w:rsidR="00A3115A" w:rsidRPr="007B6BEC" w:rsidRDefault="007B6BEC" w:rsidP="007B6BEC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hyperlink r:id="rId8" w:history="1">
              <w:r w:rsidRPr="007B6BEC">
                <w:rPr>
                  <w:rStyle w:val="Hyperlink"/>
                  <w:bCs/>
                  <w:szCs w:val="20"/>
                </w:rPr>
                <w:t>https://udel.zoom.us/j/99791194885</w:t>
              </w:r>
            </w:hyperlink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30D00E" w14:textId="53C38644" w:rsidR="00073BB2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7</w:t>
            </w:r>
          </w:p>
          <w:p w14:paraId="0AAAC13A" w14:textId="1476C21B" w:rsidR="001920BF" w:rsidRPr="00B73CF4" w:rsidRDefault="001920BF" w:rsidP="001920B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  <w:r w:rsidRPr="00B73CF4"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  <w:t xml:space="preserve">Basic Unix Shell Course - </w:t>
            </w:r>
            <w:r w:rsidRPr="00B73CF4">
              <w:rPr>
                <w:color w:val="auto"/>
                <w:szCs w:val="20"/>
              </w:rPr>
              <w:t>Presented by UD-IT RCI</w:t>
            </w:r>
            <w:r w:rsidRPr="00B73CF4">
              <w:rPr>
                <w:rStyle w:val="FooterChar"/>
                <w:color w:val="auto"/>
                <w:szCs w:val="20"/>
              </w:rPr>
              <w:t xml:space="preserve"> </w:t>
            </w:r>
            <w:r w:rsidRPr="00B73CF4"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  <w:t>9:00am – 12:00pm</w:t>
            </w:r>
          </w:p>
          <w:p w14:paraId="2B014AE5" w14:textId="77777777" w:rsidR="001920BF" w:rsidRPr="00B73CF4" w:rsidRDefault="001920BF" w:rsidP="001920B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  <w:p w14:paraId="4FF8F1A0" w14:textId="4E8F4AFE" w:rsidR="00073BB2" w:rsidRDefault="001920BF" w:rsidP="00646756">
            <w:pPr>
              <w:pStyle w:val="CalendarText"/>
              <w:rPr>
                <w:rStyle w:val="Hyperlink"/>
                <w:color w:val="4472C4" w:themeColor="accent5"/>
                <w:szCs w:val="20"/>
              </w:rPr>
            </w:pPr>
            <w:r w:rsidRPr="00B73CF4">
              <w:rPr>
                <w:color w:val="auto"/>
                <w:szCs w:val="20"/>
              </w:rPr>
              <w:t xml:space="preserve">Register </w:t>
            </w:r>
            <w:hyperlink r:id="rId9" w:history="1">
              <w:r w:rsidRPr="008C07E3">
                <w:rPr>
                  <w:rStyle w:val="Hyperlink"/>
                  <w:color w:val="4472C4" w:themeColor="accent5"/>
                  <w:szCs w:val="20"/>
                </w:rPr>
                <w:t>Here</w:t>
              </w:r>
            </w:hyperlink>
          </w:p>
          <w:p w14:paraId="6A3CC764" w14:textId="38BA2E5B" w:rsidR="008F3BC9" w:rsidRDefault="008F3BC9" w:rsidP="00646756">
            <w:pPr>
              <w:pStyle w:val="CalendarText"/>
              <w:rPr>
                <w:rStyle w:val="Hyperlink"/>
                <w:color w:val="4472C4" w:themeColor="accent5"/>
                <w:szCs w:val="20"/>
              </w:rPr>
            </w:pPr>
          </w:p>
          <w:p w14:paraId="59912988" w14:textId="77777777" w:rsidR="008F3BC9" w:rsidRDefault="008F3BC9" w:rsidP="00646756">
            <w:pPr>
              <w:pStyle w:val="CalendarText"/>
              <w:rPr>
                <w:rStyle w:val="Hyperlink"/>
                <w:color w:val="4472C4" w:themeColor="accent5"/>
                <w:szCs w:val="20"/>
              </w:rPr>
            </w:pPr>
          </w:p>
          <w:p w14:paraId="18048384" w14:textId="77777777" w:rsidR="008F3BC9" w:rsidRDefault="008F3BC9" w:rsidP="008F3BC9">
            <w:pPr>
              <w:pStyle w:val="CalendarTex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How to Read a Scientific Paper -</w:t>
            </w:r>
            <w:r>
              <w:rPr>
                <w:color w:val="auto"/>
                <w:szCs w:val="20"/>
              </w:rPr>
              <w:t xml:space="preserve">National </w:t>
            </w:r>
            <w:proofErr w:type="spellStart"/>
            <w:r>
              <w:rPr>
                <w:color w:val="auto"/>
                <w:szCs w:val="20"/>
              </w:rPr>
              <w:t>Instututes</w:t>
            </w:r>
            <w:proofErr w:type="spellEnd"/>
            <w:r>
              <w:rPr>
                <w:color w:val="auto"/>
                <w:szCs w:val="20"/>
              </w:rPr>
              <w:t xml:space="preserve"> of Health</w:t>
            </w:r>
            <w:r w:rsidRPr="00B73CF4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(</w:t>
            </w:r>
            <w:r w:rsidRPr="00B73CF4">
              <w:rPr>
                <w:color w:val="auto"/>
                <w:szCs w:val="20"/>
              </w:rPr>
              <w:t>NIH</w:t>
            </w:r>
            <w:r>
              <w:rPr>
                <w:color w:val="auto"/>
                <w:szCs w:val="20"/>
              </w:rPr>
              <w:t>) Office of Intermural Training and Education</w:t>
            </w:r>
            <w:r>
              <w:rPr>
                <w:color w:val="auto"/>
                <w:szCs w:val="20"/>
              </w:rPr>
              <w:t xml:space="preserve"> – 10:00-11:00am</w:t>
            </w:r>
          </w:p>
          <w:p w14:paraId="1BAA9A28" w14:textId="4F6DBEA6" w:rsidR="008F3BC9" w:rsidRPr="00073BB2" w:rsidRDefault="008F3BC9" w:rsidP="008F3BC9">
            <w:pPr>
              <w:pStyle w:val="CalendarText"/>
              <w:rPr>
                <w:rStyle w:val="WinCalendarBLANKCELLSTYLE2"/>
              </w:rPr>
            </w:pPr>
            <w:r>
              <w:rPr>
                <w:color w:val="auto"/>
                <w:szCs w:val="20"/>
              </w:rPr>
              <w:t xml:space="preserve">Click here to Register: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0" w:tgtFrame="_blank" w:history="1">
              <w:r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How to Read a Scie</w:t>
              </w:r>
              <w:bookmarkStart w:id="0" w:name="_GoBack"/>
              <w:bookmarkEnd w:id="0"/>
              <w:r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n</w:t>
              </w:r>
              <w:r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tific Paper</w:t>
              </w:r>
            </w:hyperlink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E8A7C0" w14:textId="5B72DBBB" w:rsidR="00073BB2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8</w:t>
            </w:r>
          </w:p>
          <w:p w14:paraId="69FA44E0" w14:textId="77777777" w:rsidR="00646756" w:rsidRPr="00A4188A" w:rsidRDefault="00646756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F95C48" w14:textId="77777777" w:rsidR="00A3115A" w:rsidRDefault="00A3115A" w:rsidP="00646756">
            <w:pPr>
              <w:pStyle w:val="CalendarText"/>
              <w:rPr>
                <w:color w:val="1155CC"/>
                <w:szCs w:val="20"/>
                <w:u w:val="single"/>
              </w:rPr>
            </w:pPr>
          </w:p>
          <w:p w14:paraId="4A786BEF" w14:textId="4504C352" w:rsidR="00A3115A" w:rsidRPr="00A4188A" w:rsidRDefault="00A3115A" w:rsidP="00A3115A">
            <w:pPr>
              <w:pStyle w:val="CalendarText"/>
              <w:rPr>
                <w:rStyle w:val="WinCalendarBLANKCELLSTYLE2"/>
                <w:highlight w:val="lightGray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08D17AFB" w14:textId="530F5030" w:rsidR="00073BB2" w:rsidRPr="005062AD" w:rsidRDefault="007A3A4F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767A9C7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A4188A" w:rsidRPr="00073BB2" w14:paraId="49BDF32F" w14:textId="77777777" w:rsidTr="00D07FF4">
        <w:trPr>
          <w:cantSplit/>
          <w:trHeight w:val="1267"/>
          <w:jc w:val="center"/>
        </w:trPr>
        <w:tc>
          <w:tcPr>
            <w:tcW w:w="691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1E82542E" w14:textId="11B4C0CE" w:rsidR="00A4188A" w:rsidRDefault="007A3A4F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20</w:t>
            </w:r>
          </w:p>
          <w:p w14:paraId="08E4342B" w14:textId="77777777" w:rsidR="00A4188A" w:rsidRPr="00073BB2" w:rsidRDefault="00A4188A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5B205BA" w14:textId="0D5CF50B" w:rsidR="00A4188A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1</w:t>
            </w:r>
          </w:p>
          <w:p w14:paraId="09927B94" w14:textId="4CAA88E3" w:rsidR="00EB2313" w:rsidRPr="00073BB2" w:rsidRDefault="00EB2313" w:rsidP="007A3E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39B896C" w14:textId="7C5CCF1F" w:rsidR="00A4188A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2</w:t>
            </w:r>
          </w:p>
          <w:p w14:paraId="10F3D7F8" w14:textId="77777777" w:rsidR="00A4188A" w:rsidRPr="00073BB2" w:rsidRDefault="00A4188A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5B0EF80" w14:textId="3A139B50" w:rsidR="00A4188A" w:rsidRDefault="007A3A4F" w:rsidP="00073B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  <w:p w14:paraId="5B653B13" w14:textId="77777777" w:rsidR="002C75A5" w:rsidRPr="00B73CF4" w:rsidRDefault="002C75A5" w:rsidP="002C75A5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B73CF4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Tips on Applying For Graduate School - </w:t>
            </w:r>
          </w:p>
          <w:p w14:paraId="559830E1" w14:textId="77777777" w:rsidR="002C75A5" w:rsidRPr="00B73CF4" w:rsidRDefault="002C75A5" w:rsidP="002C75A5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B73CF4">
              <w:rPr>
                <w:rStyle w:val="WinCalendarBLANKCELLSTYLE2"/>
                <w:rFonts w:ascii="Arial" w:hAnsi="Arial"/>
                <w:sz w:val="20"/>
                <w:szCs w:val="20"/>
              </w:rPr>
              <w:t>Victoria Sunnergren – 10:00 am</w:t>
            </w:r>
          </w:p>
          <w:p w14:paraId="1FE0FA5D" w14:textId="4A11B54B" w:rsidR="00A3115A" w:rsidRPr="00537911" w:rsidRDefault="008F3BC9" w:rsidP="002C75A5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hyperlink r:id="rId11" w:history="1">
              <w:r w:rsidR="006122FE" w:rsidRPr="00B73CF4">
                <w:rPr>
                  <w:rStyle w:val="Hyperlink"/>
                </w:rPr>
                <w:t>https://udel.zoom.us/j/96224401163</w:t>
              </w:r>
            </w:hyperlink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4F174D0" w14:textId="546B1937" w:rsidR="00A4188A" w:rsidRDefault="00EB2313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4</w:t>
            </w:r>
          </w:p>
          <w:p w14:paraId="1F90CCAD" w14:textId="45DFA684" w:rsidR="00A4188A" w:rsidRPr="00B73CF4" w:rsidRDefault="00915CA4" w:rsidP="00073BB2">
            <w:pPr>
              <w:pStyle w:val="CalendarText"/>
              <w:rPr>
                <w:color w:val="auto"/>
                <w:szCs w:val="20"/>
              </w:rPr>
            </w:pPr>
            <w:r w:rsidRPr="00B73CF4">
              <w:rPr>
                <w:color w:val="auto"/>
                <w:szCs w:val="20"/>
              </w:rPr>
              <w:t xml:space="preserve">Networking, Informational Interview, and Using LinkedIn for Career Advancement </w:t>
            </w:r>
            <w:r w:rsidR="003643AC">
              <w:rPr>
                <w:color w:val="auto"/>
                <w:szCs w:val="20"/>
              </w:rPr>
              <w:t xml:space="preserve">Seminar –National </w:t>
            </w:r>
            <w:proofErr w:type="spellStart"/>
            <w:r w:rsidR="003643AC">
              <w:rPr>
                <w:color w:val="auto"/>
                <w:szCs w:val="20"/>
              </w:rPr>
              <w:t>Instututes</w:t>
            </w:r>
            <w:proofErr w:type="spellEnd"/>
            <w:r w:rsidR="003643AC">
              <w:rPr>
                <w:color w:val="auto"/>
                <w:szCs w:val="20"/>
              </w:rPr>
              <w:t xml:space="preserve"> of Health</w:t>
            </w:r>
            <w:r w:rsidRPr="00B73CF4">
              <w:rPr>
                <w:color w:val="auto"/>
                <w:szCs w:val="20"/>
              </w:rPr>
              <w:t xml:space="preserve"> </w:t>
            </w:r>
            <w:r w:rsidR="003643AC">
              <w:rPr>
                <w:color w:val="auto"/>
                <w:szCs w:val="20"/>
              </w:rPr>
              <w:t>(</w:t>
            </w:r>
            <w:r w:rsidRPr="00B73CF4">
              <w:rPr>
                <w:color w:val="auto"/>
                <w:szCs w:val="20"/>
              </w:rPr>
              <w:t>NIH</w:t>
            </w:r>
            <w:r w:rsidR="003643AC">
              <w:rPr>
                <w:color w:val="auto"/>
                <w:szCs w:val="20"/>
              </w:rPr>
              <w:t>) Office of Intermural Training and Education (</w:t>
            </w:r>
            <w:r w:rsidRPr="00B73CF4">
              <w:rPr>
                <w:color w:val="auto"/>
                <w:szCs w:val="20"/>
              </w:rPr>
              <w:t>OITE</w:t>
            </w:r>
            <w:r w:rsidR="003643AC">
              <w:rPr>
                <w:color w:val="auto"/>
                <w:szCs w:val="20"/>
              </w:rPr>
              <w:t>)</w:t>
            </w:r>
            <w:r w:rsidRPr="00B73CF4">
              <w:rPr>
                <w:color w:val="auto"/>
                <w:szCs w:val="20"/>
              </w:rPr>
              <w:t xml:space="preserve"> </w:t>
            </w:r>
            <w:r w:rsidR="00322FFA" w:rsidRPr="00B73CF4">
              <w:rPr>
                <w:color w:val="auto"/>
                <w:szCs w:val="20"/>
              </w:rPr>
              <w:t>– 1:00-2:00pm</w:t>
            </w:r>
          </w:p>
          <w:p w14:paraId="0E1B1DCA" w14:textId="279DF476" w:rsidR="00915CA4" w:rsidRPr="00073BB2" w:rsidRDefault="00915CA4" w:rsidP="00073BB2">
            <w:pPr>
              <w:pStyle w:val="CalendarText"/>
              <w:rPr>
                <w:rStyle w:val="WinCalendarBLANKCELLSTYLE2"/>
              </w:rPr>
            </w:pPr>
            <w:r w:rsidRPr="00B73CF4">
              <w:rPr>
                <w:color w:val="auto"/>
                <w:szCs w:val="20"/>
              </w:rPr>
              <w:t xml:space="preserve">Register </w:t>
            </w:r>
            <w:hyperlink r:id="rId12" w:history="1">
              <w:r w:rsidRPr="008C07E3">
                <w:rPr>
                  <w:rStyle w:val="Hyperlink"/>
                  <w:color w:val="4472C4" w:themeColor="accent5"/>
                  <w:szCs w:val="20"/>
                </w:rPr>
                <w:t>Here</w:t>
              </w:r>
            </w:hyperlink>
            <w:r w:rsidRPr="00B73CF4">
              <w:rPr>
                <w:color w:val="auto"/>
                <w:szCs w:val="20"/>
              </w:rPr>
              <w:t xml:space="preserve"> for Virtual Link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</w:tcPr>
          <w:p w14:paraId="62F30A9A" w14:textId="77777777" w:rsidR="00A4188A" w:rsidRDefault="00EB2313" w:rsidP="007A3A4F">
            <w:pPr>
              <w:pStyle w:val="CalendarText"/>
              <w:rPr>
                <w:rStyle w:val="CalendarNumbers"/>
                <w:bCs w:val="0"/>
                <w:color w:val="1F3864" w:themeColor="accent5" w:themeShade="80"/>
              </w:rPr>
            </w:pPr>
            <w:r>
              <w:rPr>
                <w:rStyle w:val="CalendarNumbers"/>
                <w:bCs w:val="0"/>
                <w:color w:val="1F3864" w:themeColor="accent5" w:themeShade="80"/>
              </w:rPr>
              <w:t>2</w:t>
            </w:r>
            <w:r w:rsidR="007A3A4F">
              <w:rPr>
                <w:rStyle w:val="CalendarNumbers"/>
                <w:bCs w:val="0"/>
                <w:color w:val="1F3864" w:themeColor="accent5" w:themeShade="80"/>
              </w:rPr>
              <w:t>5</w:t>
            </w:r>
          </w:p>
          <w:p w14:paraId="014E29A0" w14:textId="7D529AF9" w:rsidR="00C93C59" w:rsidRPr="00B73CF4" w:rsidRDefault="00C93C59" w:rsidP="007A3A4F">
            <w:pPr>
              <w:pStyle w:val="CalendarText"/>
              <w:rPr>
                <w:color w:val="auto"/>
                <w:szCs w:val="20"/>
              </w:rPr>
            </w:pPr>
            <w:r w:rsidRPr="00B73CF4">
              <w:rPr>
                <w:color w:val="auto"/>
                <w:szCs w:val="20"/>
              </w:rPr>
              <w:t xml:space="preserve">Intro to R and </w:t>
            </w:r>
            <w:proofErr w:type="spellStart"/>
            <w:r w:rsidRPr="00B73CF4">
              <w:rPr>
                <w:color w:val="auto"/>
                <w:szCs w:val="20"/>
              </w:rPr>
              <w:t>R’Studio</w:t>
            </w:r>
            <w:proofErr w:type="spellEnd"/>
            <w:r w:rsidRPr="00B73CF4">
              <w:rPr>
                <w:color w:val="auto"/>
                <w:szCs w:val="20"/>
              </w:rPr>
              <w:t xml:space="preserve"> – Presented by </w:t>
            </w:r>
            <w:r w:rsidR="003F1B7F">
              <w:rPr>
                <w:color w:val="auto"/>
                <w:szCs w:val="20"/>
              </w:rPr>
              <w:t xml:space="preserve">the Delaware </w:t>
            </w:r>
            <w:proofErr w:type="spellStart"/>
            <w:r w:rsidR="003F1B7F">
              <w:rPr>
                <w:color w:val="auto"/>
                <w:szCs w:val="20"/>
              </w:rPr>
              <w:t>IDeA</w:t>
            </w:r>
            <w:proofErr w:type="spellEnd"/>
            <w:r w:rsidR="003F1B7F">
              <w:rPr>
                <w:color w:val="auto"/>
                <w:szCs w:val="20"/>
              </w:rPr>
              <w:t xml:space="preserve"> Networking of Biomedical Research </w:t>
            </w:r>
            <w:proofErr w:type="spellStart"/>
            <w:r w:rsidR="003F1B7F">
              <w:rPr>
                <w:color w:val="auto"/>
                <w:szCs w:val="20"/>
              </w:rPr>
              <w:t>Excelence</w:t>
            </w:r>
            <w:proofErr w:type="spellEnd"/>
            <w:r w:rsidR="003F1B7F">
              <w:rPr>
                <w:color w:val="auto"/>
                <w:szCs w:val="20"/>
              </w:rPr>
              <w:t xml:space="preserve"> (</w:t>
            </w:r>
            <w:r w:rsidRPr="00B73CF4">
              <w:rPr>
                <w:color w:val="auto"/>
                <w:szCs w:val="20"/>
              </w:rPr>
              <w:t>INBRE</w:t>
            </w:r>
            <w:r w:rsidR="003F1B7F">
              <w:rPr>
                <w:color w:val="auto"/>
                <w:szCs w:val="20"/>
              </w:rPr>
              <w:t>)</w:t>
            </w:r>
            <w:r w:rsidRPr="00B73CF4">
              <w:rPr>
                <w:color w:val="auto"/>
                <w:szCs w:val="20"/>
              </w:rPr>
              <w:t xml:space="preserve"> – Instructor </w:t>
            </w:r>
            <w:proofErr w:type="spellStart"/>
            <w:r w:rsidRPr="00B73CF4">
              <w:rPr>
                <w:color w:val="auto"/>
                <w:szCs w:val="20"/>
              </w:rPr>
              <w:t>Nazim</w:t>
            </w:r>
            <w:proofErr w:type="spellEnd"/>
            <w:r w:rsidRPr="00B73CF4">
              <w:rPr>
                <w:color w:val="auto"/>
                <w:szCs w:val="20"/>
              </w:rPr>
              <w:t xml:space="preserve"> </w:t>
            </w:r>
            <w:proofErr w:type="spellStart"/>
            <w:r w:rsidRPr="00B73CF4">
              <w:rPr>
                <w:color w:val="auto"/>
                <w:szCs w:val="20"/>
              </w:rPr>
              <w:t>Karaca</w:t>
            </w:r>
            <w:proofErr w:type="spellEnd"/>
            <w:r w:rsidRPr="00B73CF4">
              <w:rPr>
                <w:color w:val="auto"/>
                <w:szCs w:val="20"/>
              </w:rPr>
              <w:t xml:space="preserve"> 1:00-2:00</w:t>
            </w:r>
          </w:p>
          <w:p w14:paraId="41529A23" w14:textId="0B55AE90" w:rsidR="00C93C59" w:rsidRPr="00A4188A" w:rsidRDefault="008F3BC9" w:rsidP="007A3A4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hyperlink r:id="rId13" w:history="1">
              <w:r w:rsidR="00C93C59" w:rsidRPr="00B73CF4">
                <w:rPr>
                  <w:rStyle w:val="Hyperlink"/>
                  <w:color w:val="2E74B5" w:themeColor="accent1" w:themeShade="BF"/>
                  <w:szCs w:val="20"/>
                </w:rPr>
                <w:br/>
                <w:t>https://udel.zoom.us/j/2703687343</w:t>
              </w:r>
            </w:hyperlink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18EFFCB2" w14:textId="093144D4" w:rsidR="00A4188A" w:rsidRPr="005062AD" w:rsidRDefault="00EB2313" w:rsidP="007A3A4F">
            <w:pPr>
              <w:pStyle w:val="CalendarText"/>
              <w:rPr>
                <w:rStyle w:val="CalendarNumbers"/>
                <w:bCs w:val="0"/>
                <w:color w:val="FF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  <w:r w:rsidR="007A3A4F">
              <w:rPr>
                <w:rStyle w:val="CalendarNumbers"/>
                <w:bCs w:val="0"/>
                <w:color w:val="000000"/>
              </w:rPr>
              <w:t>6</w:t>
            </w:r>
          </w:p>
        </w:tc>
      </w:tr>
    </w:tbl>
    <w:p w14:paraId="17272699" w14:textId="77777777" w:rsidR="00643BD3" w:rsidRDefault="00643BD3" w:rsidP="00643BD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75"/>
        <w:gridCol w:w="2064"/>
        <w:gridCol w:w="1986"/>
        <w:gridCol w:w="1890"/>
        <w:gridCol w:w="2039"/>
        <w:gridCol w:w="1970"/>
        <w:gridCol w:w="1970"/>
      </w:tblGrid>
      <w:tr w:rsidR="00643BD3" w:rsidRPr="00545BE4" w14:paraId="559E938A" w14:textId="77777777" w:rsidTr="009E3AD5">
        <w:trPr>
          <w:cantSplit/>
          <w:tblHeader/>
          <w:jc w:val="center"/>
        </w:trPr>
        <w:tc>
          <w:tcPr>
            <w:tcW w:w="68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4006ADC" w14:textId="77777777" w:rsidR="00643BD3" w:rsidRPr="006A0FB6" w:rsidRDefault="00643BD3" w:rsidP="00DB2E5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0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F106B5D" w14:textId="487CCFB4" w:rsidR="00643BD3" w:rsidRPr="006A0FB6" w:rsidRDefault="00643BD3" w:rsidP="007A3A4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A0FB6">
              <w:rPr>
                <w:rFonts w:ascii="Arial" w:hAnsi="Arial" w:cs="Arial"/>
                <w:b/>
                <w:color w:val="FFFFFF"/>
                <w:sz w:val="28"/>
              </w:rPr>
              <w:t>July  20</w:t>
            </w:r>
            <w:r w:rsidR="007A3A4F">
              <w:rPr>
                <w:rFonts w:ascii="Arial" w:hAnsi="Arial" w:cs="Arial"/>
                <w:b/>
                <w:color w:val="FFFFFF"/>
                <w:sz w:val="28"/>
              </w:rPr>
              <w:t>21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3F3A8C7" w14:textId="77777777" w:rsidR="00643BD3" w:rsidRPr="006A0FB6" w:rsidRDefault="00643BD3" w:rsidP="00DB2E5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43BD3" w:rsidRPr="00545BE4" w14:paraId="06CE43C1" w14:textId="77777777" w:rsidTr="00EF76FF">
        <w:trPr>
          <w:cantSplit/>
          <w:tblHeader/>
          <w:jc w:val="center"/>
        </w:trPr>
        <w:tc>
          <w:tcPr>
            <w:tcW w:w="68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F8EE648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8252721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45B080F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5116F1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8EA002E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415BC62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0E89CA5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3BD3" w:rsidRPr="006A0FB6" w14:paraId="76BCBA19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20A067A" w14:textId="62E18965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7</w:t>
            </w:r>
          </w:p>
          <w:p w14:paraId="45A7351C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AD5541" w14:textId="7B62A83E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8</w:t>
            </w:r>
          </w:p>
          <w:p w14:paraId="18B94E71" w14:textId="4D547951" w:rsidR="008C07E3" w:rsidRPr="008C07E3" w:rsidRDefault="008C07E3" w:rsidP="008C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07E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SSSP  Informational Seminar – Sponsored by the McNair Scholars program</w:t>
            </w:r>
          </w:p>
          <w:p w14:paraId="1803080A" w14:textId="3CBEEB60" w:rsidR="008C07E3" w:rsidRPr="008C07E3" w:rsidRDefault="008C07E3" w:rsidP="008C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07E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11am-1pm </w:t>
            </w:r>
          </w:p>
          <w:p w14:paraId="33A7B9E5" w14:textId="77777777" w:rsidR="008C07E3" w:rsidRPr="008C07E3" w:rsidRDefault="008F3BC9" w:rsidP="008C07E3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hyperlink r:id="rId14" w:tgtFrame="_blank" w:history="1">
              <w:r w:rsidR="008C07E3" w:rsidRPr="008C07E3">
                <w:rPr>
                  <w:rStyle w:val="Hyperlink"/>
                  <w:rFonts w:ascii="Arial" w:hAnsi="Arial" w:cs="Arial"/>
                  <w:color w:val="4472C4" w:themeColor="accent5"/>
                  <w:sz w:val="20"/>
                  <w:szCs w:val="20"/>
                </w:rPr>
                <w:t>https://udel.zoom.us/j/96236967613</w:t>
              </w:r>
            </w:hyperlink>
          </w:p>
          <w:p w14:paraId="44934941" w14:textId="55CB1C64" w:rsidR="008C07E3" w:rsidRPr="00A21419" w:rsidRDefault="008C07E3" w:rsidP="008C07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A575A">
              <w:rPr>
                <w:rFonts w:ascii="Arial" w:hAnsi="Arial" w:cs="Arial"/>
                <w:sz w:val="18"/>
                <w:szCs w:val="18"/>
              </w:rPr>
              <w:t>Password:McNair2021</w:t>
            </w:r>
          </w:p>
          <w:p w14:paraId="22A6D64E" w14:textId="77777777" w:rsidR="00501514" w:rsidRDefault="00501514" w:rsidP="009717E7">
            <w:pPr>
              <w:pStyle w:val="CalendarText"/>
            </w:pPr>
          </w:p>
          <w:p w14:paraId="26AC6F8A" w14:textId="3E6EA937" w:rsidR="001E3F99" w:rsidRPr="00546A53" w:rsidRDefault="001E3F99" w:rsidP="009717E7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3FBB34" w14:textId="6B582D87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7FD8AF6" w14:textId="77777777" w:rsidR="00643BD3" w:rsidRPr="00CF0CF1" w:rsidRDefault="00643BD3" w:rsidP="00DB2E5D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5CE0F5" w14:textId="7051F67A" w:rsidR="00432B91" w:rsidRDefault="007A3A4F" w:rsidP="0043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73773C33" w14:textId="404D5E26" w:rsidR="00432B91" w:rsidRPr="00D425C0" w:rsidRDefault="00D425C0" w:rsidP="002C75A5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D425C0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Resume Writing Workshop – Nichole Hitchner – UD Career Services </w:t>
            </w:r>
          </w:p>
          <w:p w14:paraId="7321A7C0" w14:textId="585CF261" w:rsidR="00D425C0" w:rsidRPr="00D425C0" w:rsidRDefault="00D425C0" w:rsidP="002C75A5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D425C0">
              <w:rPr>
                <w:rStyle w:val="WinCalendarBLANKCELLSTYLE2"/>
                <w:rFonts w:ascii="Arial" w:hAnsi="Arial"/>
                <w:sz w:val="20"/>
                <w:szCs w:val="20"/>
              </w:rPr>
              <w:t>3:00-4:00pm</w:t>
            </w:r>
          </w:p>
          <w:p w14:paraId="00CB4AFC" w14:textId="77777777" w:rsidR="00D425C0" w:rsidRDefault="00D425C0" w:rsidP="002C75A5">
            <w:pPr>
              <w:pStyle w:val="CalendarText"/>
              <w:rPr>
                <w:rStyle w:val="WinCalendarBLANKCELLSTYLE2"/>
              </w:rPr>
            </w:pPr>
          </w:p>
          <w:p w14:paraId="2B55347E" w14:textId="6ABAAE31" w:rsidR="00D425C0" w:rsidRPr="006A0FB6" w:rsidRDefault="008F3BC9" w:rsidP="002C75A5">
            <w:pPr>
              <w:pStyle w:val="CalendarText"/>
              <w:rPr>
                <w:rStyle w:val="WinCalendarBLANKCELLSTYLE2"/>
              </w:rPr>
            </w:pPr>
            <w:hyperlink r:id="rId15" w:history="1">
              <w:r w:rsidR="00D425C0">
                <w:rPr>
                  <w:rStyle w:val="Hyperlink"/>
                  <w:rFonts w:ascii="Calibri" w:hAnsi="Calibri" w:cs="Calibri"/>
                </w:rPr>
                <w:t>https://udel.zoom.us/j/93029956276</w:t>
              </w:r>
            </w:hyperlink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27B931" w14:textId="53FABB3A" w:rsidR="00643BD3" w:rsidRPr="006A0FB6" w:rsidRDefault="007A3A4F" w:rsidP="009717E7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F87939" w14:textId="383950FC" w:rsidR="00643BD3" w:rsidRDefault="007A3A4F" w:rsidP="00A21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CB99DA5" w14:textId="4B75CADE" w:rsidR="00A21419" w:rsidRPr="00A21419" w:rsidRDefault="00A21419" w:rsidP="00A21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2141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Mental Health in Grad School Seminar – sponsored by the McNair Scholars Program</w:t>
            </w:r>
          </w:p>
          <w:p w14:paraId="67E19789" w14:textId="7F80A7C0" w:rsidR="00A21419" w:rsidRPr="00A21419" w:rsidRDefault="00A21419" w:rsidP="00A214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A2141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11am-1pm </w:t>
            </w:r>
          </w:p>
          <w:p w14:paraId="4CC5A2C6" w14:textId="77777777" w:rsidR="00A21419" w:rsidRPr="008C07E3" w:rsidRDefault="008F3BC9" w:rsidP="00A21419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hyperlink r:id="rId16" w:tgtFrame="_blank" w:history="1">
              <w:r w:rsidR="00A21419" w:rsidRPr="008C07E3">
                <w:rPr>
                  <w:rStyle w:val="Hyperlink"/>
                  <w:rFonts w:ascii="Arial" w:hAnsi="Arial" w:cs="Arial"/>
                  <w:color w:val="4472C4" w:themeColor="accent5"/>
                  <w:sz w:val="20"/>
                  <w:szCs w:val="20"/>
                </w:rPr>
                <w:t>https://udel.zoom.us/j/96236967613</w:t>
              </w:r>
            </w:hyperlink>
          </w:p>
          <w:p w14:paraId="05B0741A" w14:textId="5502579A" w:rsidR="00A21419" w:rsidRPr="00A21419" w:rsidRDefault="00A21419" w:rsidP="00A214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A575A">
              <w:rPr>
                <w:rFonts w:ascii="Arial" w:hAnsi="Arial" w:cs="Arial"/>
                <w:sz w:val="18"/>
                <w:szCs w:val="18"/>
              </w:rPr>
              <w:t>Password:McNair2021</w:t>
            </w:r>
          </w:p>
          <w:p w14:paraId="5F4F532D" w14:textId="77777777" w:rsidR="00643BD3" w:rsidRPr="006A0FB6" w:rsidRDefault="00643BD3" w:rsidP="00A2141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136CC87" w14:textId="259FF7D8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2E510F1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47F5C00A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413C4722" w14:textId="1BF84453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4</w:t>
            </w:r>
          </w:p>
          <w:p w14:paraId="4081B0C1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66A7F1" w14:textId="2CD8F34C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936B863" w14:textId="4F43CB50" w:rsidR="00A3115A" w:rsidRPr="006A0FB6" w:rsidRDefault="00A3115A" w:rsidP="00A3115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4CB043" w14:textId="37DDE24C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6012F5AC" w14:textId="77777777" w:rsidR="00643BD3" w:rsidRPr="006A0FB6" w:rsidRDefault="00643BD3" w:rsidP="0053794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2512A3" w14:textId="589D1658" w:rsidR="00CF0CF1" w:rsidRPr="00C43C7B" w:rsidRDefault="007A3A4F" w:rsidP="007A3E3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StyleStyleCalendarNumbers10ptNotBold11pt"/>
              </w:rPr>
              <w:t>7</w:t>
            </w:r>
          </w:p>
          <w:p w14:paraId="6473546E" w14:textId="045D2556" w:rsidR="009C37A7" w:rsidRPr="002C0720" w:rsidRDefault="002C0720" w:rsidP="00A3115A">
            <w:pPr>
              <w:pStyle w:val="CalendarText"/>
              <w:rPr>
                <w:color w:val="auto"/>
              </w:rPr>
            </w:pPr>
            <w:r w:rsidRPr="002C0720"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  <w:t>Register for the July 15</w:t>
            </w:r>
            <w:r w:rsidRPr="002C0720">
              <w:rPr>
                <w:rStyle w:val="WinCalendarBLANKCELLSTYLE2"/>
                <w:rFonts w:ascii="Arial" w:hAnsi="Arial"/>
                <w:color w:val="auto"/>
                <w:sz w:val="20"/>
                <w:szCs w:val="20"/>
                <w:vertAlign w:val="superscript"/>
              </w:rPr>
              <w:t>th</w:t>
            </w:r>
            <w:r w:rsidRPr="002C0720"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2C0720">
              <w:rPr>
                <w:color w:val="auto"/>
              </w:rPr>
              <w:t xml:space="preserve">Professional Branding &amp; Online Presence, Networking, and Job/Internship Strategies by Today </w:t>
            </w:r>
          </w:p>
          <w:p w14:paraId="6C8DBFDB" w14:textId="74B91653" w:rsidR="002C0720" w:rsidRPr="002C0720" w:rsidRDefault="008F3BC9" w:rsidP="00A3115A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hyperlink r:id="rId17" w:history="1">
              <w:r w:rsidR="002C0720" w:rsidRPr="008C07E3">
                <w:rPr>
                  <w:rStyle w:val="Hyperlink"/>
                  <w:color w:val="4472C4" w:themeColor="accent5"/>
                </w:rPr>
                <w:t>Register HERE</w:t>
              </w:r>
            </w:hyperlink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3136C5" w14:textId="3315329F" w:rsidR="007A3A4F" w:rsidRPr="00007829" w:rsidRDefault="007A3A4F" w:rsidP="007A3A4F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F4276D" w:rsidRPr="00537941">
              <w:rPr>
                <w:rStyle w:val="WinCalendarBLANKCELLSTYLE2"/>
                <w:rFonts w:ascii="Arial" w:hAnsi="Arial"/>
                <w:sz w:val="20"/>
                <w:szCs w:val="20"/>
                <w:u w:val="single"/>
              </w:rPr>
              <w:t xml:space="preserve"> </w:t>
            </w:r>
          </w:p>
          <w:p w14:paraId="231FBCFA" w14:textId="77777777" w:rsidR="006122FE" w:rsidRPr="00546A53" w:rsidRDefault="006122FE" w:rsidP="006122FE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How to Continue Your Research After Summer – </w:t>
            </w:r>
          </w:p>
          <w:p w14:paraId="13A17ED7" w14:textId="77777777" w:rsidR="006122FE" w:rsidRPr="00546A53" w:rsidRDefault="006122FE" w:rsidP="006122FE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sz w:val="20"/>
                <w:szCs w:val="20"/>
              </w:rPr>
              <w:t>Lauren Barsky</w:t>
            </w:r>
          </w:p>
          <w:p w14:paraId="358BC48A" w14:textId="64E2FB9B" w:rsidR="006122FE" w:rsidRDefault="006122FE" w:rsidP="006122FE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4:00pm </w:t>
            </w:r>
          </w:p>
          <w:p w14:paraId="72DB611E" w14:textId="4887CD59" w:rsidR="00B728BC" w:rsidRDefault="008F3BC9" w:rsidP="006122FE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hyperlink r:id="rId18" w:history="1">
              <w:r w:rsidR="00B728BC">
                <w:rPr>
                  <w:rStyle w:val="Hyperlink"/>
                  <w:rFonts w:ascii="Calibri" w:hAnsi="Calibri" w:cs="Calibri"/>
                </w:rPr>
                <w:t>https://udel.zoom.us/j/96562509412</w:t>
              </w:r>
            </w:hyperlink>
          </w:p>
          <w:p w14:paraId="2942B8AD" w14:textId="1F40721F" w:rsidR="00643BD3" w:rsidRPr="00007829" w:rsidRDefault="00643BD3" w:rsidP="00DB2E5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B38D60" w14:textId="71281819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0823F1A4" w14:textId="77777777" w:rsidR="003935D1" w:rsidRPr="003935D1" w:rsidRDefault="003935D1" w:rsidP="003935D1">
            <w:pPr>
              <w:rPr>
                <w:rFonts w:ascii="Arial" w:hAnsi="Arial" w:cs="Arial"/>
              </w:rPr>
            </w:pPr>
            <w:r w:rsidRPr="003935D1">
              <w:rPr>
                <w:rStyle w:val="WinCalendarBLANKCELLSTYLE2"/>
                <w:rFonts w:ascii="Arial" w:hAnsi="Arial" w:cs="Arial"/>
              </w:rPr>
              <w:t xml:space="preserve">Sign up for the Designing Effective Posters Workshop by Today - </w:t>
            </w:r>
            <w:hyperlink r:id="rId19" w:tgtFrame="_blank" w:history="1">
              <w:r w:rsidRPr="003935D1">
                <w:rPr>
                  <w:rStyle w:val="Hyperlink"/>
                  <w:rFonts w:ascii="Arial" w:hAnsi="Arial" w:cs="Arial"/>
                </w:rPr>
                <w:t>https://forms.gle/2ch1HJF3tE7QWSCX6</w:t>
              </w:r>
            </w:hyperlink>
          </w:p>
          <w:p w14:paraId="2643957C" w14:textId="0A92E732" w:rsidR="00D56747" w:rsidRPr="006A0FB6" w:rsidRDefault="00D56747" w:rsidP="007A3A4F">
            <w:pPr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9CA8866" w14:textId="44755764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0</w:t>
            </w:r>
          </w:p>
          <w:p w14:paraId="39DF5612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08A897E2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9D50EC2" w14:textId="5F8FB8F5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1</w:t>
            </w:r>
          </w:p>
          <w:p w14:paraId="3DA3FB1F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E5BB83" w14:textId="434F0BDB" w:rsidR="00643BD3" w:rsidRPr="00432B91" w:rsidRDefault="00643BD3" w:rsidP="00DB2E5D">
            <w:pPr>
              <w:pStyle w:val="CalendarText"/>
              <w:rPr>
                <w:rStyle w:val="StyleStyleCalendarNumbers10ptNotBold11pt"/>
                <w:iCs/>
                <w:sz w:val="24"/>
              </w:rPr>
            </w:pPr>
            <w:r w:rsidRPr="00432B91">
              <w:rPr>
                <w:rStyle w:val="StyleStyleCalendarNumbers10ptNotBold11pt"/>
                <w:iCs/>
                <w:sz w:val="24"/>
              </w:rPr>
              <w:t>1</w:t>
            </w:r>
            <w:r w:rsidR="007A3A4F">
              <w:rPr>
                <w:rStyle w:val="StyleStyleCalendarNumbers10ptNotBold11pt"/>
                <w:iCs/>
                <w:sz w:val="24"/>
              </w:rPr>
              <w:t>2</w:t>
            </w:r>
          </w:p>
          <w:p w14:paraId="0B06037B" w14:textId="6E689B0E" w:rsidR="00EB2313" w:rsidRPr="00EB2313" w:rsidRDefault="00EB2313" w:rsidP="00DB2E5D">
            <w:pPr>
              <w:pStyle w:val="CalendarText"/>
              <w:rPr>
                <w:rStyle w:val="WinCalendarBLANKCELLSTYLE2"/>
                <w:iCs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C0442E" w14:textId="2A04CB15" w:rsidR="00643BD3" w:rsidRDefault="00643BD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3</w:t>
            </w:r>
          </w:p>
          <w:p w14:paraId="03E9F6EF" w14:textId="77777777" w:rsidR="003935D1" w:rsidRDefault="00751B5B" w:rsidP="003935D1">
            <w:pPr>
              <w:rPr>
                <w:rFonts w:ascii="Arial" w:hAnsi="Arial" w:cs="Arial"/>
              </w:rPr>
            </w:pPr>
            <w:r w:rsidRPr="00546A53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Designing Effective Posters – Amanda McCollom – </w:t>
            </w:r>
            <w:r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10:00-11:00am – </w:t>
            </w:r>
            <w:hyperlink r:id="rId20" w:tgtFrame="_blank" w:history="1">
              <w:r w:rsidR="003935D1">
                <w:rPr>
                  <w:rStyle w:val="Hyperlink"/>
                  <w:rFonts w:ascii="Arial" w:hAnsi="Arial" w:cs="Arial"/>
                </w:rPr>
                <w:t>https://udel.zoom.us/j/95944663044</w:t>
              </w:r>
            </w:hyperlink>
          </w:p>
          <w:p w14:paraId="05C44BBB" w14:textId="66EBECD8" w:rsidR="00751B5B" w:rsidRDefault="00751B5B" w:rsidP="00751B5B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6B04388E" w14:textId="6906E312" w:rsidR="00490E04" w:rsidRPr="005054FC" w:rsidRDefault="00490E04" w:rsidP="00EB7321">
            <w:pPr>
              <w:pStyle w:val="CalendarText"/>
              <w:rPr>
                <w:rStyle w:val="WinCalendarBLANKCELLSTYLE2"/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FA80FF" w14:textId="4BE97916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4</w:t>
            </w:r>
          </w:p>
          <w:p w14:paraId="277B673B" w14:textId="77777777" w:rsidR="00646756" w:rsidRDefault="00646756" w:rsidP="00EF76FF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779D3F29" w14:textId="3D31A4CE" w:rsidR="00646756" w:rsidRPr="00546A53" w:rsidRDefault="00646756" w:rsidP="007A3A4F">
            <w:pPr>
              <w:rPr>
                <w:rStyle w:val="WinCalendarBLANKCELLSTYLE2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8CED1F" w14:textId="67DBC78A" w:rsidR="00643BD3" w:rsidRPr="002C0720" w:rsidRDefault="00432B91" w:rsidP="00DB2E5D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2C0720">
              <w:rPr>
                <w:rStyle w:val="StyleStyleCalendarNumbers10ptNotBold11pt"/>
                <w:b w:val="0"/>
                <w:color w:val="auto"/>
                <w:sz w:val="20"/>
              </w:rPr>
              <w:t>1</w:t>
            </w:r>
            <w:r w:rsidR="007A3A4F" w:rsidRPr="002C0720">
              <w:rPr>
                <w:rStyle w:val="StyleStyleCalendarNumbers10ptNotBold11pt"/>
                <w:b w:val="0"/>
                <w:color w:val="auto"/>
                <w:sz w:val="20"/>
              </w:rPr>
              <w:t>5</w:t>
            </w:r>
          </w:p>
          <w:p w14:paraId="55714177" w14:textId="2F096626" w:rsidR="00322FFA" w:rsidRPr="002C0720" w:rsidRDefault="002C0720" w:rsidP="00453F03">
            <w:pPr>
              <w:pStyle w:val="CalendarText"/>
              <w:rPr>
                <w:color w:val="auto"/>
                <w:szCs w:val="20"/>
              </w:rPr>
            </w:pPr>
            <w:r w:rsidRPr="002C0720">
              <w:rPr>
                <w:color w:val="auto"/>
                <w:szCs w:val="20"/>
              </w:rPr>
              <w:t xml:space="preserve">Professional Branding &amp; Online Presence, Networking, and Job/Internship Strategies -2:00 – 3:00pm </w:t>
            </w:r>
            <w:proofErr w:type="spellStart"/>
            <w:r w:rsidRPr="002C0720">
              <w:rPr>
                <w:color w:val="auto"/>
                <w:szCs w:val="20"/>
              </w:rPr>
              <w:t>Renae</w:t>
            </w:r>
            <w:proofErr w:type="spellEnd"/>
            <w:r w:rsidRPr="002C0720">
              <w:rPr>
                <w:color w:val="auto"/>
                <w:szCs w:val="20"/>
              </w:rPr>
              <w:t xml:space="preserve"> Love, Career Counselor, Career Services Center  - Sponsored by CHARM</w:t>
            </w:r>
          </w:p>
          <w:p w14:paraId="6512E4C3" w14:textId="77777777" w:rsidR="002C0720" w:rsidRPr="002C0720" w:rsidRDefault="002C0720" w:rsidP="00453F03">
            <w:pPr>
              <w:pStyle w:val="CalendarText"/>
              <w:rPr>
                <w:color w:val="auto"/>
                <w:szCs w:val="20"/>
              </w:rPr>
            </w:pPr>
          </w:p>
          <w:p w14:paraId="4771A763" w14:textId="7642E84C" w:rsidR="002C0720" w:rsidRPr="002C0720" w:rsidRDefault="002C0720" w:rsidP="00453F03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  <w:r w:rsidRPr="008C07E3">
              <w:rPr>
                <w:color w:val="4472C4" w:themeColor="accent5"/>
                <w:szCs w:val="20"/>
              </w:rPr>
              <w:t>If you preregistered by July 7</w:t>
            </w:r>
            <w:r w:rsidRPr="008C07E3">
              <w:rPr>
                <w:color w:val="4472C4" w:themeColor="accent5"/>
                <w:szCs w:val="20"/>
                <w:vertAlign w:val="superscript"/>
              </w:rPr>
              <w:t>th</w:t>
            </w:r>
            <w:r w:rsidRPr="008C07E3">
              <w:rPr>
                <w:color w:val="4472C4" w:themeColor="accent5"/>
                <w:szCs w:val="20"/>
              </w:rPr>
              <w:t xml:space="preserve"> – a link will have been released to </w:t>
            </w:r>
            <w:proofErr w:type="spellStart"/>
            <w:r w:rsidRPr="008C07E3">
              <w:rPr>
                <w:color w:val="4472C4" w:themeColor="accent5"/>
                <w:szCs w:val="20"/>
              </w:rPr>
              <w:t>yuo</w:t>
            </w:r>
            <w:proofErr w:type="spellEnd"/>
            <w:r w:rsidRPr="008C07E3">
              <w:rPr>
                <w:color w:val="4472C4" w:themeColor="accent5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2F54BB" w14:textId="3ACCBF20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6</w:t>
            </w:r>
          </w:p>
          <w:p w14:paraId="28D28CFC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30776D8C" w14:textId="618BA8C4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A3A4F">
              <w:rPr>
                <w:rStyle w:val="StyleStyleCalendarNumbers10ptNotBold11pt"/>
                <w:sz w:val="24"/>
              </w:rPr>
              <w:t>7</w:t>
            </w:r>
          </w:p>
          <w:p w14:paraId="70B27111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15F38C94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52533117" w14:textId="4D9F7F8C" w:rsidR="00643BD3" w:rsidRPr="007A3A4F" w:rsidRDefault="007A3A4F" w:rsidP="00DB2E5D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 w:rsidRPr="007A3A4F">
              <w:rPr>
                <w:rStyle w:val="WinCalendarBLANKCELLSTYLE2"/>
                <w:rFonts w:ascii="Arial" w:hAnsi="Arial"/>
                <w:b/>
                <w:sz w:val="24"/>
              </w:rPr>
              <w:lastRenderedPageBreak/>
              <w:t>18</w:t>
            </w: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8F2854" w14:textId="1A4F2F92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30527B58" w14:textId="1A368EDE" w:rsidR="00A3115A" w:rsidRPr="00B73CF4" w:rsidRDefault="00322FFA" w:rsidP="00D01D56">
            <w:pPr>
              <w:pStyle w:val="CalendarText"/>
              <w:rPr>
                <w:color w:val="auto"/>
                <w:szCs w:val="20"/>
              </w:rPr>
            </w:pPr>
            <w:r w:rsidRPr="00B73CF4">
              <w:rPr>
                <w:color w:val="auto"/>
                <w:szCs w:val="20"/>
              </w:rPr>
              <w:t>Virtual Graduate &amp; Professional School Career Fair – NIH  OITE Seminar - Time Varies – See Schedule</w:t>
            </w:r>
          </w:p>
          <w:p w14:paraId="48034794" w14:textId="046E0C84" w:rsidR="00322FFA" w:rsidRDefault="00322FFA" w:rsidP="00D01D56">
            <w:pPr>
              <w:pStyle w:val="CalendarText"/>
              <w:rPr>
                <w:color w:val="auto"/>
                <w:szCs w:val="20"/>
              </w:rPr>
            </w:pPr>
            <w:r w:rsidRPr="00B73CF4">
              <w:rPr>
                <w:color w:val="auto"/>
                <w:szCs w:val="20"/>
              </w:rPr>
              <w:t xml:space="preserve">Register </w:t>
            </w:r>
            <w:hyperlink r:id="rId21" w:history="1">
              <w:r w:rsidRPr="008C07E3">
                <w:rPr>
                  <w:rStyle w:val="Hyperlink"/>
                  <w:color w:val="4472C4" w:themeColor="accent5"/>
                  <w:szCs w:val="20"/>
                </w:rPr>
                <w:t>Here</w:t>
              </w:r>
            </w:hyperlink>
            <w:r w:rsidRPr="00B73CF4">
              <w:rPr>
                <w:color w:val="auto"/>
                <w:szCs w:val="20"/>
              </w:rPr>
              <w:t xml:space="preserve"> for Virtual Links</w:t>
            </w:r>
          </w:p>
          <w:p w14:paraId="0CE2E73E" w14:textId="77CDED58" w:rsidR="002C0720" w:rsidRDefault="002C0720" w:rsidP="00D01D56">
            <w:pPr>
              <w:pStyle w:val="CalendarText"/>
              <w:rPr>
                <w:color w:val="auto"/>
                <w:szCs w:val="20"/>
              </w:rPr>
            </w:pPr>
          </w:p>
          <w:p w14:paraId="54CDE488" w14:textId="77777777" w:rsidR="00FA575A" w:rsidRDefault="002C0720" w:rsidP="002C0720">
            <w:pPr>
              <w:rPr>
                <w:rFonts w:ascii="Arial" w:hAnsi="Arial" w:cs="Arial"/>
                <w:sz w:val="20"/>
                <w:szCs w:val="20"/>
              </w:rPr>
            </w:pPr>
            <w:r w:rsidRPr="005942DD">
              <w:rPr>
                <w:rFonts w:ascii="Arial" w:hAnsi="Arial" w:cs="Arial"/>
                <w:sz w:val="20"/>
                <w:szCs w:val="20"/>
              </w:rPr>
              <w:t>Grants &amp; Scholarships Workshop – 10:00am-11:00am  - Reynaldo Blanco, Advisor, Student Financial Services Sponsored by CHARM</w:t>
            </w:r>
          </w:p>
          <w:p w14:paraId="52A28A93" w14:textId="655A5077" w:rsidR="002C0720" w:rsidRPr="008C07E3" w:rsidRDefault="008F3BC9" w:rsidP="002C0720">
            <w:pPr>
              <w:rPr>
                <w:rFonts w:ascii="Arial" w:hAnsi="Arial" w:cs="Arial"/>
                <w:color w:val="4472C4" w:themeColor="accent5"/>
                <w:sz w:val="20"/>
                <w:szCs w:val="20"/>
                <w:u w:val="single"/>
              </w:rPr>
            </w:pPr>
            <w:hyperlink r:id="rId22" w:history="1">
              <w:r w:rsidR="002C0720" w:rsidRPr="008C07E3">
                <w:rPr>
                  <w:rStyle w:val="Hyperlink"/>
                  <w:rFonts w:ascii="Arial" w:hAnsi="Arial" w:cs="Arial"/>
                  <w:color w:val="4472C4" w:themeColor="accent5"/>
                  <w:sz w:val="20"/>
                  <w:szCs w:val="20"/>
                </w:rPr>
                <w:t>https://udel.zoom.us/j/91639936314?pwd=UUJ5Z0NjSFdjNkZQTFQ1NGNJKzZQdz09</w:t>
              </w:r>
            </w:hyperlink>
          </w:p>
          <w:p w14:paraId="054D1529" w14:textId="5461E9E2" w:rsidR="009C37A7" w:rsidRPr="00546A53" w:rsidRDefault="009C37A7" w:rsidP="00A3115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317792" w14:textId="742DC42A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79C50649" w14:textId="0D55B1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8F0E3E" w14:textId="084AED35" w:rsidR="00643BD3" w:rsidRDefault="00643BD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1</w:t>
            </w:r>
          </w:p>
          <w:p w14:paraId="242B251A" w14:textId="3CBB9A64" w:rsidR="00FA575A" w:rsidRPr="00FA575A" w:rsidRDefault="00FA575A" w:rsidP="00F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575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Careers Outside the Academy Seminar -</w:t>
            </w:r>
          </w:p>
          <w:p w14:paraId="263B2798" w14:textId="041EBF08" w:rsidR="00FA575A" w:rsidRPr="00FA575A" w:rsidRDefault="00FA575A" w:rsidP="00FA57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A575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Sponsored by the McNair Scholars Program</w:t>
            </w:r>
          </w:p>
          <w:p w14:paraId="2A933B13" w14:textId="72B41823" w:rsidR="00FA575A" w:rsidRPr="00FA575A" w:rsidRDefault="00FA575A" w:rsidP="00FA57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FA575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11:00 am – 1:00 pm</w:t>
            </w:r>
          </w:p>
          <w:p w14:paraId="5E82F4D5" w14:textId="31ABD348" w:rsidR="00FA575A" w:rsidRDefault="008F3BC9" w:rsidP="00FA575A">
            <w:pPr>
              <w:rPr>
                <w:rFonts w:ascii="Arial" w:hAnsi="Arial" w:cs="Arial"/>
                <w:sz w:val="20"/>
                <w:szCs w:val="20"/>
              </w:rPr>
            </w:pPr>
            <w:hyperlink r:id="rId23" w:tgtFrame="_blank" w:history="1">
              <w:r w:rsidR="00FA575A" w:rsidRPr="00FA57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https://udel.zoom.us/j/96236967613</w:t>
              </w:r>
            </w:hyperlink>
          </w:p>
          <w:p w14:paraId="4B9597E3" w14:textId="77777777" w:rsidR="00FA575A" w:rsidRPr="00A21419" w:rsidRDefault="00FA575A" w:rsidP="00FA57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A575A">
              <w:rPr>
                <w:rFonts w:ascii="Arial" w:hAnsi="Arial" w:cs="Arial"/>
                <w:sz w:val="18"/>
                <w:szCs w:val="18"/>
              </w:rPr>
              <w:t>Password:McNair2021</w:t>
            </w:r>
          </w:p>
          <w:p w14:paraId="27D53844" w14:textId="77777777" w:rsidR="00FA575A" w:rsidRPr="00FA575A" w:rsidRDefault="00FA575A" w:rsidP="00FA5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00F22" w14:textId="77777777" w:rsidR="00FA575A" w:rsidRDefault="00FA575A" w:rsidP="00EB2313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3F6CEA5C" w14:textId="63812407" w:rsidR="0060665D" w:rsidRPr="00751A42" w:rsidRDefault="00D102B8" w:rsidP="00EB2313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751A42">
              <w:rPr>
                <w:rStyle w:val="WinCalendarBLANKCELLSTYLE2"/>
                <w:rFonts w:ascii="Arial" w:hAnsi="Arial"/>
                <w:sz w:val="20"/>
                <w:szCs w:val="20"/>
              </w:rPr>
              <w:t>Symposium Question and Answer Session – Lauren Barsky – 4:00pm</w:t>
            </w:r>
          </w:p>
          <w:p w14:paraId="7BB7E320" w14:textId="3EFBE6D2" w:rsidR="00243C0E" w:rsidRPr="00D102B8" w:rsidRDefault="008F3BC9" w:rsidP="00EB2313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hyperlink r:id="rId24" w:history="1">
              <w:r w:rsidR="00243C0E" w:rsidRPr="00751A42">
                <w:rPr>
                  <w:rStyle w:val="Hyperlink"/>
                </w:rPr>
                <w:t>https://udel.zoom.us/j/96745914852</w:t>
              </w:r>
            </w:hyperlink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13EDB" w14:textId="27D92B9A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2</w:t>
            </w:r>
          </w:p>
          <w:p w14:paraId="572537B1" w14:textId="77777777" w:rsidR="00643BD3" w:rsidRPr="006A0FB6" w:rsidRDefault="00643BD3" w:rsidP="00853F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D65CDD" w14:textId="7A976704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3</w:t>
            </w:r>
          </w:p>
          <w:p w14:paraId="3FB562C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E7E6E6" w:themeFill="background2"/>
          </w:tcPr>
          <w:p w14:paraId="2C9B33A0" w14:textId="5178B83A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4</w:t>
            </w:r>
          </w:p>
          <w:p w14:paraId="591857F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745399" w:rsidRPr="006A0FB6" w14:paraId="2B15C925" w14:textId="77777777" w:rsidTr="00EF76FF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B64C82E" w14:textId="610FB0B8" w:rsidR="00745399" w:rsidRDefault="00432B91" w:rsidP="007A3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08324A" w14:textId="13AF30C8" w:rsidR="00432B91" w:rsidRDefault="00432B91" w:rsidP="005834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6</w:t>
            </w:r>
          </w:p>
          <w:p w14:paraId="77FE17B4" w14:textId="77777777" w:rsidR="00432B91" w:rsidRPr="00B73CF4" w:rsidRDefault="00904FAC" w:rsidP="00583434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B73CF4">
              <w:rPr>
                <w:rStyle w:val="StyleStyleCalendarNumbers10ptNotBold11pt"/>
                <w:b w:val="0"/>
                <w:color w:val="auto"/>
                <w:sz w:val="20"/>
              </w:rPr>
              <w:t xml:space="preserve">Writing an Abstract – Jen Follett – 10:00am </w:t>
            </w:r>
          </w:p>
          <w:p w14:paraId="04319431" w14:textId="57D67D42" w:rsidR="008638B7" w:rsidRPr="00904FAC" w:rsidRDefault="008F3BC9" w:rsidP="00583434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hyperlink r:id="rId25" w:history="1">
              <w:r w:rsidR="008638B7" w:rsidRPr="00B73CF4">
                <w:rPr>
                  <w:rStyle w:val="Hyperlink"/>
                </w:rPr>
                <w:t>https://udel.zoom.us/j/96980531038</w:t>
              </w:r>
            </w:hyperlink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0ED7D1" w14:textId="6DA36D27" w:rsidR="00745399" w:rsidRDefault="00432B91" w:rsidP="007A3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8C2E2C" w14:textId="5F2415B4" w:rsidR="00745399" w:rsidRDefault="00432B91" w:rsidP="00DB2E5D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</w:t>
            </w:r>
            <w:r w:rsidR="007A3A4F">
              <w:rPr>
                <w:rStyle w:val="StyleStyleCalendarNumbers10ptNotBold11pt"/>
                <w:sz w:val="24"/>
              </w:rPr>
              <w:t>8</w:t>
            </w:r>
            <w:r w:rsidR="00F93FFF">
              <w:rPr>
                <w:u w:val="single"/>
              </w:rPr>
              <w:t xml:space="preserve"> </w:t>
            </w:r>
          </w:p>
          <w:p w14:paraId="5B4DC5C5" w14:textId="2F32244D" w:rsidR="00EB7321" w:rsidRPr="003F1B7F" w:rsidRDefault="00EB7321" w:rsidP="00EB732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3F1B7F">
              <w:rPr>
                <w:rStyle w:val="WinCalendarBLANKCELLSTYLE2"/>
                <w:rFonts w:ascii="Arial" w:hAnsi="Arial"/>
                <w:sz w:val="20"/>
                <w:szCs w:val="20"/>
              </w:rPr>
              <w:t>Communicating your Research –Chris Volker 1</w:t>
            </w:r>
            <w:r w:rsidR="00BF111D" w:rsidRPr="003F1B7F">
              <w:rPr>
                <w:rStyle w:val="WinCalendarBLANKCELLSTYLE2"/>
                <w:rFonts w:ascii="Arial" w:hAnsi="Arial"/>
                <w:sz w:val="20"/>
                <w:szCs w:val="20"/>
              </w:rPr>
              <w:t>1:00-12:00</w:t>
            </w:r>
          </w:p>
          <w:p w14:paraId="31A75AE4" w14:textId="7FE8C129" w:rsidR="0012204C" w:rsidRPr="003F1B7F" w:rsidRDefault="008F3BC9" w:rsidP="00EB732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hyperlink r:id="rId26" w:history="1">
              <w:r w:rsidR="0012204C" w:rsidRPr="003F1B7F">
                <w:rPr>
                  <w:rStyle w:val="Hyperlink"/>
                </w:rPr>
                <w:t>https://udel.zoom.us/j/96165742008</w:t>
              </w:r>
            </w:hyperlink>
          </w:p>
          <w:p w14:paraId="32ADF389" w14:textId="56649D98" w:rsidR="00322FFA" w:rsidRPr="003F1B7F" w:rsidRDefault="00322FFA" w:rsidP="00EB732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6CFEAD5A" w14:textId="28AE6A0E" w:rsidR="00322FFA" w:rsidRPr="003F1B7F" w:rsidRDefault="00322FFA" w:rsidP="00EB7321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  <w:r w:rsidRPr="003F1B7F">
              <w:rPr>
                <w:color w:val="auto"/>
                <w:szCs w:val="20"/>
              </w:rPr>
              <w:t>Interviewing for Professional School (Medical &amp; Dental) – NIH OITE</w:t>
            </w:r>
            <w:r w:rsidR="000D7DE3" w:rsidRPr="003F1B7F">
              <w:rPr>
                <w:color w:val="auto"/>
                <w:szCs w:val="20"/>
              </w:rPr>
              <w:t xml:space="preserve"> – 1:00-2:30pm</w:t>
            </w:r>
            <w:r w:rsidRPr="003F1B7F">
              <w:rPr>
                <w:color w:val="auto"/>
                <w:szCs w:val="20"/>
              </w:rPr>
              <w:t xml:space="preserve"> </w:t>
            </w:r>
          </w:p>
          <w:p w14:paraId="3D7A59B9" w14:textId="04F87A6E" w:rsidR="00501514" w:rsidRDefault="000D7DE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F1B7F">
              <w:rPr>
                <w:color w:val="auto"/>
                <w:szCs w:val="20"/>
              </w:rPr>
              <w:t xml:space="preserve">Register </w:t>
            </w:r>
            <w:hyperlink r:id="rId27" w:history="1">
              <w:r w:rsidRPr="008C07E3">
                <w:rPr>
                  <w:rStyle w:val="Hyperlink"/>
                  <w:color w:val="4472C4" w:themeColor="accent5"/>
                  <w:szCs w:val="20"/>
                </w:rPr>
                <w:t>Here</w:t>
              </w:r>
            </w:hyperlink>
            <w:r w:rsidRPr="008C07E3">
              <w:rPr>
                <w:color w:val="4472C4" w:themeColor="accent5"/>
                <w:szCs w:val="20"/>
              </w:rPr>
              <w:t xml:space="preserve"> </w:t>
            </w:r>
            <w:r w:rsidRPr="003F1B7F">
              <w:rPr>
                <w:color w:val="auto"/>
                <w:szCs w:val="20"/>
              </w:rPr>
              <w:t>for Virtual Link</w:t>
            </w: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704573" w14:textId="77777777" w:rsidR="00745399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0B3F35C0" w14:textId="77777777" w:rsidR="000D7DE3" w:rsidRPr="00B73CF4" w:rsidRDefault="000D7DE3" w:rsidP="00DB2E5D">
            <w:pPr>
              <w:pStyle w:val="CalendarText"/>
              <w:rPr>
                <w:color w:val="auto"/>
                <w:szCs w:val="20"/>
              </w:rPr>
            </w:pPr>
            <w:r w:rsidRPr="00B73CF4">
              <w:rPr>
                <w:color w:val="auto"/>
                <w:szCs w:val="20"/>
              </w:rPr>
              <w:t>Job Search Strategies – NIH OITC Seminar – 1:00-2:00</w:t>
            </w:r>
          </w:p>
          <w:p w14:paraId="19D0DE28" w14:textId="602C795C" w:rsidR="000D7DE3" w:rsidRDefault="000D7DE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B73CF4">
              <w:rPr>
                <w:color w:val="auto"/>
                <w:szCs w:val="20"/>
              </w:rPr>
              <w:t xml:space="preserve">Register </w:t>
            </w:r>
            <w:hyperlink r:id="rId28" w:history="1">
              <w:r w:rsidRPr="008C07E3">
                <w:rPr>
                  <w:rStyle w:val="Hyperlink"/>
                  <w:color w:val="4472C4" w:themeColor="accent5"/>
                  <w:szCs w:val="20"/>
                </w:rPr>
                <w:t>Here</w:t>
              </w:r>
            </w:hyperlink>
            <w:r w:rsidRPr="00B73CF4">
              <w:rPr>
                <w:color w:val="auto"/>
                <w:szCs w:val="20"/>
              </w:rPr>
              <w:t xml:space="preserve"> for Virtual Link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339E38" w14:textId="77777777" w:rsidR="00432B91" w:rsidRDefault="00B73CF4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7CE77719" w14:textId="0D69F3FE" w:rsidR="00B73CF4" w:rsidRPr="003F1B7F" w:rsidRDefault="00B73CF4" w:rsidP="00B73CF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3F1B7F">
              <w:rPr>
                <w:rStyle w:val="StyleStyleCalendarNumbers10ptNotBold11pt"/>
                <w:b w:val="0"/>
                <w:color w:val="auto"/>
                <w:sz w:val="20"/>
              </w:rPr>
              <w:t>Deadline to Upload your Symposium Presentation to Forager One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E7E6E6" w:themeFill="background2"/>
          </w:tcPr>
          <w:p w14:paraId="56D100BA" w14:textId="1DE88A78" w:rsidR="00745399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</w:tc>
      </w:tr>
    </w:tbl>
    <w:p w14:paraId="7DD267A8" w14:textId="24123292" w:rsidR="00817C90" w:rsidRDefault="00817C90" w:rsidP="00817C9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1986"/>
        <w:gridCol w:w="1953"/>
        <w:gridCol w:w="2006"/>
        <w:gridCol w:w="1934"/>
        <w:gridCol w:w="1975"/>
      </w:tblGrid>
      <w:tr w:rsidR="00817C90" w:rsidRPr="00545BE4" w14:paraId="35290375" w14:textId="77777777" w:rsidTr="00DB2E5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BDF825C" w14:textId="14B6B0B6" w:rsidR="00817C90" w:rsidRPr="00D6307A" w:rsidRDefault="000D2D29" w:rsidP="00A2141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Tahoma" w:hAnsi="Tahoma" w:cs="Tahoma"/>
                <w:color w:val="44546A" w:themeColor="text2"/>
                <w:sz w:val="18"/>
              </w:rPr>
              <w:lastRenderedPageBreak/>
              <w:br w:type="page"/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898AD4F" w14:textId="415D380B" w:rsidR="00817C90" w:rsidRPr="00D6307A" w:rsidRDefault="00817C90" w:rsidP="007A3A4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</w:t>
            </w:r>
            <w:r w:rsidR="007A3A4F">
              <w:rPr>
                <w:rFonts w:ascii="Arial" w:hAnsi="Arial" w:cs="Arial"/>
                <w:b/>
                <w:color w:val="FFFFFF"/>
                <w:sz w:val="28"/>
              </w:rPr>
              <w:t>21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43D77C8" w14:textId="77777777" w:rsidR="00817C90" w:rsidRPr="00D6307A" w:rsidRDefault="008F3BC9" w:rsidP="005062A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9" w:tooltip="September 2016" w:history="1"/>
            <w:r w:rsidR="00817C90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17C90" w:rsidRPr="00545BE4" w14:paraId="47E6D7D8" w14:textId="77777777" w:rsidTr="00402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1766424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5EC7B3E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40BBE9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75BC66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C97E54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003E38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65FE527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7C90" w:rsidRPr="00D6307A" w14:paraId="748399A6" w14:textId="77777777" w:rsidTr="0040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411730E4" w14:textId="6836F442" w:rsidR="00817C90" w:rsidRDefault="00E2629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1BB689B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A8CA9C" w14:textId="47417882" w:rsidR="00817C90" w:rsidRDefault="00E2629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4F71CDBD" w14:textId="0EF7845C" w:rsidR="009C37A7" w:rsidRPr="00432B91" w:rsidRDefault="009C37A7" w:rsidP="000C5B67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EEAA4B" w14:textId="109F8B8B" w:rsidR="00817C90" w:rsidRPr="00846E61" w:rsidRDefault="00E26298" w:rsidP="00DB2E5D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846E61">
              <w:rPr>
                <w:rStyle w:val="StyleStyleCalendarNumbers10ptNotBold11pt"/>
                <w:b w:val="0"/>
                <w:sz w:val="20"/>
              </w:rPr>
              <w:t>3</w:t>
            </w:r>
          </w:p>
          <w:p w14:paraId="3FB2B2BE" w14:textId="77777777" w:rsidR="00B87518" w:rsidRPr="00846E61" w:rsidRDefault="00B87518" w:rsidP="00B87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7E8E4" w14:textId="77777777" w:rsidR="00817C90" w:rsidRPr="00846E61" w:rsidRDefault="00817C90" w:rsidP="00DB2E5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7E7760" w14:textId="7D50047C" w:rsidR="00817C90" w:rsidRPr="00846E61" w:rsidRDefault="00E26298" w:rsidP="00DB2E5D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846E61">
              <w:rPr>
                <w:rStyle w:val="StyleStyleCalendarNumbers10ptNotBold11pt"/>
                <w:b w:val="0"/>
                <w:sz w:val="20"/>
              </w:rPr>
              <w:t>4</w:t>
            </w:r>
          </w:p>
          <w:p w14:paraId="507AF83C" w14:textId="6DBF22E2" w:rsidR="00B87518" w:rsidRPr="00846E61" w:rsidRDefault="00B4269D" w:rsidP="00B4269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846E61">
              <w:rPr>
                <w:rStyle w:val="WinCalendarBLANKCELLSTYLE2"/>
                <w:rFonts w:ascii="Arial" w:hAnsi="Arial"/>
                <w:sz w:val="20"/>
                <w:szCs w:val="20"/>
              </w:rPr>
              <w:t>Graduate School Discussion – Sponsored by INBRE – 10:00am-12:00pm</w:t>
            </w:r>
          </w:p>
          <w:p w14:paraId="18D0EDC5" w14:textId="77777777" w:rsidR="00B4269D" w:rsidRPr="00846E61" w:rsidRDefault="00B4269D" w:rsidP="00B4269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846E61">
              <w:rPr>
                <w:rStyle w:val="WinCalendarBLANKCELLSTYLE2"/>
                <w:rFonts w:ascii="Arial" w:hAnsi="Arial"/>
                <w:sz w:val="20"/>
                <w:szCs w:val="20"/>
              </w:rPr>
              <w:t>Melinda Duncan and Esther Biswas</w:t>
            </w:r>
          </w:p>
          <w:p w14:paraId="4EB68427" w14:textId="46710EC5" w:rsidR="00B4269D" w:rsidRPr="00846E61" w:rsidRDefault="008F3BC9" w:rsidP="00B4269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hyperlink r:id="rId30" w:history="1">
              <w:r w:rsidR="00B4269D" w:rsidRPr="00846E61">
                <w:rPr>
                  <w:rStyle w:val="Hyperlink"/>
                  <w:color w:val="2E74B5" w:themeColor="accent1" w:themeShade="BF"/>
                  <w:szCs w:val="20"/>
                </w:rPr>
                <w:t>https://udel.zoom.us/j/93250317327</w:t>
              </w:r>
            </w:hyperlink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F8A3AF" w14:textId="1A4C18CA" w:rsidR="00817C90" w:rsidRDefault="00E2629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2C73B66D" w14:textId="77777777" w:rsidR="00817C90" w:rsidRPr="00B73CF4" w:rsidRDefault="00B4269D" w:rsidP="00DB2E5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B73CF4">
              <w:rPr>
                <w:rStyle w:val="WinCalendarBLANKCELLSTYLE2"/>
                <w:rFonts w:ascii="Arial" w:hAnsi="Arial"/>
                <w:sz w:val="20"/>
                <w:szCs w:val="20"/>
              </w:rPr>
              <w:t>Medical and Health Professions Discussion – Sponsored by INBRE – 10:00am-12:00pm</w:t>
            </w:r>
          </w:p>
          <w:p w14:paraId="73F784E1" w14:textId="77777777" w:rsidR="00B4269D" w:rsidRPr="00B73CF4" w:rsidRDefault="00B4269D" w:rsidP="00DB2E5D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B73CF4">
              <w:rPr>
                <w:rStyle w:val="WinCalendarBLANKCELLSTYLE2"/>
                <w:rFonts w:ascii="Arial" w:hAnsi="Arial"/>
                <w:sz w:val="20"/>
                <w:szCs w:val="20"/>
              </w:rPr>
              <w:t>David Barlow</w:t>
            </w:r>
          </w:p>
          <w:p w14:paraId="3FAC5068" w14:textId="11307D93" w:rsidR="0012204C" w:rsidRPr="00D6307A" w:rsidRDefault="008F3BC9" w:rsidP="00DB2E5D">
            <w:pPr>
              <w:pStyle w:val="CalendarText"/>
              <w:rPr>
                <w:rStyle w:val="WinCalendarBLANKCELLSTYLE2"/>
              </w:rPr>
            </w:pPr>
            <w:hyperlink r:id="rId31" w:history="1">
              <w:r w:rsidR="0012204C" w:rsidRPr="00B73CF4">
                <w:rPr>
                  <w:rStyle w:val="Hyperlink"/>
                  <w:bCs/>
                  <w:color w:val="2E74B5" w:themeColor="accent1" w:themeShade="BF"/>
                  <w:szCs w:val="20"/>
                </w:rPr>
                <w:t>https://udel.zoom.us/j/96936997597</w:t>
              </w:r>
            </w:hyperlink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22535B" w14:textId="193E4C00" w:rsidR="00817C90" w:rsidRPr="00D6307A" w:rsidRDefault="00E26298" w:rsidP="00DB2E5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3E48FE5" w14:textId="575935B6" w:rsidR="00817C90" w:rsidRDefault="00E2629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727102C1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817C90" w:rsidRPr="00D6307A" w14:paraId="36344BDA" w14:textId="77777777" w:rsidTr="0040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77AA791A" w14:textId="6D4A7D7A" w:rsidR="00817C90" w:rsidRDefault="00E2629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61F4C7C4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A084A5" w14:textId="2B942C30" w:rsidR="00817C90" w:rsidRDefault="00E2629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70D6AA2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C0A7A3" w14:textId="55F75876" w:rsidR="00817C90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0</w:t>
            </w:r>
          </w:p>
          <w:p w14:paraId="51EBE970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743A1" w14:textId="4381100F" w:rsidR="00817C90" w:rsidRPr="00546A53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546A53"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1</w:t>
            </w:r>
          </w:p>
          <w:p w14:paraId="2E9A5E71" w14:textId="0AF819AD" w:rsidR="00817C90" w:rsidRPr="00546A53" w:rsidRDefault="00817C90" w:rsidP="00432B9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63EE92" w14:textId="6801FB72" w:rsidR="00817C90" w:rsidRPr="00546A53" w:rsidRDefault="00817C90" w:rsidP="00432B91">
            <w:pPr>
              <w:pStyle w:val="CalendarText"/>
              <w:rPr>
                <w:rStyle w:val="StyleStyleCalendarNumbers10ptNotBold11pt"/>
                <w:sz w:val="24"/>
              </w:rPr>
            </w:pPr>
            <w:r w:rsidRPr="00546A53"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2</w:t>
            </w:r>
          </w:p>
          <w:p w14:paraId="7F7CB9D9" w14:textId="0F0ABC3A" w:rsidR="007A3E3F" w:rsidRPr="003F1B7F" w:rsidRDefault="007A3E3F" w:rsidP="00432B9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3F1B7F">
              <w:rPr>
                <w:rStyle w:val="StyleStyleCalendarNumbers10ptNotBold11pt"/>
                <w:b w:val="0"/>
                <w:color w:val="auto"/>
                <w:sz w:val="20"/>
              </w:rPr>
              <w:t>Virtual Symposium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F2AC65" w14:textId="50C2766F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3</w:t>
            </w:r>
          </w:p>
          <w:p w14:paraId="6ECC948D" w14:textId="4266CB4B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396BDAC9" w14:textId="57BBDD6A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4</w:t>
            </w:r>
          </w:p>
          <w:p w14:paraId="79B52AB5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817C90" w:rsidRPr="00D6307A" w14:paraId="15E92C3E" w14:textId="77777777" w:rsidTr="0040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0F4ECBD5" w14:textId="3038B7B6" w:rsidR="00817C90" w:rsidRDefault="00557F65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5</w:t>
            </w:r>
          </w:p>
          <w:p w14:paraId="5CEE517D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B92192" w14:textId="3183005E" w:rsidR="00817C90" w:rsidRDefault="00583434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6</w:t>
            </w:r>
          </w:p>
          <w:p w14:paraId="0249ACDE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79776B" w14:textId="08ACE178" w:rsidR="00817C90" w:rsidRDefault="0040276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7</w:t>
            </w:r>
          </w:p>
          <w:p w14:paraId="51E73B9C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E6A431" w14:textId="5225D5F0" w:rsidR="00817C90" w:rsidRDefault="0040276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26298">
              <w:rPr>
                <w:rStyle w:val="StyleStyleCalendarNumbers10ptNotBold11pt"/>
                <w:sz w:val="24"/>
              </w:rPr>
              <w:t>8</w:t>
            </w:r>
          </w:p>
          <w:p w14:paraId="6135C171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4AFD7D" w14:textId="2659452F" w:rsidR="00817C90" w:rsidRDefault="00E2629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5EBA4C3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1CAC73" w14:textId="63ABCACA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0</w:t>
            </w:r>
          </w:p>
          <w:p w14:paraId="131088EE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7C61BB12" w14:textId="31849E05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1</w:t>
            </w:r>
          </w:p>
          <w:p w14:paraId="4C528C9C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745399" w:rsidRPr="00D6307A" w14:paraId="2A67C62F" w14:textId="77777777" w:rsidTr="0040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2D530BC2" w14:textId="1DBE16C9" w:rsidR="00745399" w:rsidRDefault="00745399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F6E505" w14:textId="723468D4" w:rsidR="00745399" w:rsidRDefault="00745399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3</w:t>
            </w: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BCDEF6" w14:textId="113169CA" w:rsidR="00745399" w:rsidRDefault="00745399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C25DA8" w14:textId="2D34E3B9" w:rsidR="00745399" w:rsidRDefault="00402768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8FCB26" w14:textId="63A1B837" w:rsidR="00745399" w:rsidRDefault="00583434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7157D5" w14:textId="7A8137EA" w:rsidR="00745399" w:rsidRDefault="00402768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584356DA" w14:textId="3AF8329C" w:rsidR="00745399" w:rsidRDefault="00402768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26298">
              <w:rPr>
                <w:rStyle w:val="StyleStyleCalendarNumbers10ptNotBold11pt"/>
                <w:sz w:val="24"/>
              </w:rPr>
              <w:t>8</w:t>
            </w:r>
          </w:p>
        </w:tc>
      </w:tr>
    </w:tbl>
    <w:p w14:paraId="6A2ABC82" w14:textId="77777777" w:rsidR="00817C90" w:rsidRDefault="00817C90" w:rsidP="00817C90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t xml:space="preserve"> </w:t>
      </w:r>
    </w:p>
    <w:sectPr w:rsidR="00817C90" w:rsidSect="00073B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2"/>
    <w:rsid w:val="0000231E"/>
    <w:rsid w:val="00007829"/>
    <w:rsid w:val="00012125"/>
    <w:rsid w:val="0005143D"/>
    <w:rsid w:val="00073BB2"/>
    <w:rsid w:val="000C5B67"/>
    <w:rsid w:val="000D2D29"/>
    <w:rsid w:val="000D7DE3"/>
    <w:rsid w:val="000F7819"/>
    <w:rsid w:val="00112858"/>
    <w:rsid w:val="0012204C"/>
    <w:rsid w:val="00142CE8"/>
    <w:rsid w:val="00191152"/>
    <w:rsid w:val="001920BF"/>
    <w:rsid w:val="001B18F9"/>
    <w:rsid w:val="001E36D3"/>
    <w:rsid w:val="001E3F99"/>
    <w:rsid w:val="001E6CA5"/>
    <w:rsid w:val="0021484D"/>
    <w:rsid w:val="00243C0E"/>
    <w:rsid w:val="00246EB2"/>
    <w:rsid w:val="0024736E"/>
    <w:rsid w:val="002C0720"/>
    <w:rsid w:val="002C0726"/>
    <w:rsid w:val="002C4102"/>
    <w:rsid w:val="002C75A5"/>
    <w:rsid w:val="002D0A8F"/>
    <w:rsid w:val="002D0E5F"/>
    <w:rsid w:val="002D66BD"/>
    <w:rsid w:val="002F335D"/>
    <w:rsid w:val="00322FFA"/>
    <w:rsid w:val="00324976"/>
    <w:rsid w:val="003643AC"/>
    <w:rsid w:val="003672D8"/>
    <w:rsid w:val="003935D1"/>
    <w:rsid w:val="0039736E"/>
    <w:rsid w:val="003A0D43"/>
    <w:rsid w:val="003E1E4B"/>
    <w:rsid w:val="003F1B7F"/>
    <w:rsid w:val="003F34FF"/>
    <w:rsid w:val="00402768"/>
    <w:rsid w:val="00432B91"/>
    <w:rsid w:val="00453F03"/>
    <w:rsid w:val="00490E04"/>
    <w:rsid w:val="004973DF"/>
    <w:rsid w:val="004A4CD2"/>
    <w:rsid w:val="004C5F3C"/>
    <w:rsid w:val="004D7529"/>
    <w:rsid w:val="004E5759"/>
    <w:rsid w:val="00501514"/>
    <w:rsid w:val="005054FC"/>
    <w:rsid w:val="005062AD"/>
    <w:rsid w:val="005155A4"/>
    <w:rsid w:val="00516236"/>
    <w:rsid w:val="00520E7A"/>
    <w:rsid w:val="00530E91"/>
    <w:rsid w:val="00537911"/>
    <w:rsid w:val="00537941"/>
    <w:rsid w:val="00543741"/>
    <w:rsid w:val="00546A53"/>
    <w:rsid w:val="00552908"/>
    <w:rsid w:val="0055317E"/>
    <w:rsid w:val="00557E8C"/>
    <w:rsid w:val="00557F65"/>
    <w:rsid w:val="005713BE"/>
    <w:rsid w:val="0058277F"/>
    <w:rsid w:val="00583434"/>
    <w:rsid w:val="00591B93"/>
    <w:rsid w:val="005942DD"/>
    <w:rsid w:val="00594498"/>
    <w:rsid w:val="0060665D"/>
    <w:rsid w:val="006122FE"/>
    <w:rsid w:val="00614642"/>
    <w:rsid w:val="00643405"/>
    <w:rsid w:val="00643BD3"/>
    <w:rsid w:val="00646756"/>
    <w:rsid w:val="00647989"/>
    <w:rsid w:val="00680ED9"/>
    <w:rsid w:val="00683C92"/>
    <w:rsid w:val="006A1575"/>
    <w:rsid w:val="006B5086"/>
    <w:rsid w:val="006C6209"/>
    <w:rsid w:val="007427B6"/>
    <w:rsid w:val="00745399"/>
    <w:rsid w:val="00751A42"/>
    <w:rsid w:val="00751B5B"/>
    <w:rsid w:val="00765F08"/>
    <w:rsid w:val="007A3A4F"/>
    <w:rsid w:val="007A3E3F"/>
    <w:rsid w:val="007B6BEC"/>
    <w:rsid w:val="007D0C5B"/>
    <w:rsid w:val="007E6D64"/>
    <w:rsid w:val="00805D7D"/>
    <w:rsid w:val="00817C90"/>
    <w:rsid w:val="0084207A"/>
    <w:rsid w:val="00846E61"/>
    <w:rsid w:val="0085063F"/>
    <w:rsid w:val="00853FB0"/>
    <w:rsid w:val="00855CC1"/>
    <w:rsid w:val="008638B7"/>
    <w:rsid w:val="008B056E"/>
    <w:rsid w:val="008C07E3"/>
    <w:rsid w:val="008D4455"/>
    <w:rsid w:val="008F3BC9"/>
    <w:rsid w:val="00904FAC"/>
    <w:rsid w:val="00915CA4"/>
    <w:rsid w:val="009251C7"/>
    <w:rsid w:val="00934331"/>
    <w:rsid w:val="009717E7"/>
    <w:rsid w:val="009939D2"/>
    <w:rsid w:val="009B6A8B"/>
    <w:rsid w:val="009C37A7"/>
    <w:rsid w:val="009E3AD5"/>
    <w:rsid w:val="00A21419"/>
    <w:rsid w:val="00A30BBA"/>
    <w:rsid w:val="00A3115A"/>
    <w:rsid w:val="00A4188A"/>
    <w:rsid w:val="00A91160"/>
    <w:rsid w:val="00A92393"/>
    <w:rsid w:val="00AC08D1"/>
    <w:rsid w:val="00AC4827"/>
    <w:rsid w:val="00AF7121"/>
    <w:rsid w:val="00B04936"/>
    <w:rsid w:val="00B4269D"/>
    <w:rsid w:val="00B524BA"/>
    <w:rsid w:val="00B53193"/>
    <w:rsid w:val="00B536BD"/>
    <w:rsid w:val="00B728BC"/>
    <w:rsid w:val="00B73CF4"/>
    <w:rsid w:val="00B80CA8"/>
    <w:rsid w:val="00B81E33"/>
    <w:rsid w:val="00B87518"/>
    <w:rsid w:val="00BA23DB"/>
    <w:rsid w:val="00BC2186"/>
    <w:rsid w:val="00BF07C8"/>
    <w:rsid w:val="00BF111D"/>
    <w:rsid w:val="00C43C7B"/>
    <w:rsid w:val="00C71C1A"/>
    <w:rsid w:val="00C93C59"/>
    <w:rsid w:val="00CA2210"/>
    <w:rsid w:val="00CF0CF1"/>
    <w:rsid w:val="00D01D56"/>
    <w:rsid w:val="00D07FF4"/>
    <w:rsid w:val="00D102B8"/>
    <w:rsid w:val="00D1332D"/>
    <w:rsid w:val="00D20AE8"/>
    <w:rsid w:val="00D425C0"/>
    <w:rsid w:val="00D44038"/>
    <w:rsid w:val="00D507AE"/>
    <w:rsid w:val="00D5449F"/>
    <w:rsid w:val="00D56747"/>
    <w:rsid w:val="00D61A15"/>
    <w:rsid w:val="00DB2E5D"/>
    <w:rsid w:val="00DB336B"/>
    <w:rsid w:val="00DB3779"/>
    <w:rsid w:val="00DB6F30"/>
    <w:rsid w:val="00DD5735"/>
    <w:rsid w:val="00DF46DE"/>
    <w:rsid w:val="00E012BF"/>
    <w:rsid w:val="00E2119D"/>
    <w:rsid w:val="00E23D41"/>
    <w:rsid w:val="00E26298"/>
    <w:rsid w:val="00E35505"/>
    <w:rsid w:val="00E870BD"/>
    <w:rsid w:val="00EA67DD"/>
    <w:rsid w:val="00EB2313"/>
    <w:rsid w:val="00EB7321"/>
    <w:rsid w:val="00EF76FF"/>
    <w:rsid w:val="00F23BD8"/>
    <w:rsid w:val="00F34F97"/>
    <w:rsid w:val="00F41ED0"/>
    <w:rsid w:val="00F4276D"/>
    <w:rsid w:val="00F42E13"/>
    <w:rsid w:val="00F63479"/>
    <w:rsid w:val="00F84150"/>
    <w:rsid w:val="00F9051B"/>
    <w:rsid w:val="00F93FFF"/>
    <w:rsid w:val="00FA575A"/>
    <w:rsid w:val="00FB327D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33B4A"/>
  <w15:docId w15:val="{51D0113C-02BE-451A-922D-3C1C828F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6747"/>
    <w:rPr>
      <w:color w:val="954F72" w:themeColor="followedHyperlink"/>
      <w:u w:val="single"/>
    </w:rPr>
  </w:style>
  <w:style w:type="character" w:customStyle="1" w:styleId="gmail-aw5odc">
    <w:name w:val="gmail-aw5odc"/>
    <w:basedOn w:val="DefaultParagraphFont"/>
    <w:rsid w:val="00A3115A"/>
  </w:style>
  <w:style w:type="character" w:styleId="Emphasis">
    <w:name w:val="Emphasis"/>
    <w:basedOn w:val="DefaultParagraphFont"/>
    <w:uiPriority w:val="20"/>
    <w:qFormat/>
    <w:rsid w:val="009C37A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22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20BF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Arial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20BF"/>
    <w:rPr>
      <w:rFonts w:ascii="Arial" w:eastAsiaTheme="minorEastAsia" w:hAnsi="Arial" w:cs="Arial"/>
      <w:lang w:val="en-US" w:eastAsia="ja-JP"/>
    </w:rPr>
  </w:style>
  <w:style w:type="table" w:styleId="TableGrid">
    <w:name w:val="Table Grid"/>
    <w:basedOn w:val="TableNormal"/>
    <w:uiPriority w:val="59"/>
    <w:rsid w:val="00B536BD"/>
    <w:pPr>
      <w:spacing w:after="0" w:line="240" w:lineRule="auto"/>
    </w:pPr>
    <w:rPr>
      <w:rFonts w:ascii="Arial" w:eastAsiaTheme="minorEastAsia" w:hAnsi="Arial" w:cs="Arial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del.zoom.us/j/2703687343" TargetMode="External"/><Relationship Id="rId18" Type="http://schemas.openxmlformats.org/officeDocument/2006/relationships/hyperlink" Target="https://udel.zoom.us/j/96562509412" TargetMode="External"/><Relationship Id="rId26" Type="http://schemas.openxmlformats.org/officeDocument/2006/relationships/hyperlink" Target="https://udel.zoom.us/j/961657420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aining.nih.gov/gp_fair" TargetMode="External"/><Relationship Id="rId7" Type="http://schemas.openxmlformats.org/officeDocument/2006/relationships/hyperlink" Target="https://forms.gle/MeLDJqRxNfo3d4Zx9" TargetMode="External"/><Relationship Id="rId12" Type="http://schemas.openxmlformats.org/officeDocument/2006/relationships/hyperlink" Target="https://www.training.nih.gov/events/view/_2/4627/Networking_Informational_Interview_and_Using_LinkedIn_for_Career_Advancement" TargetMode="External"/><Relationship Id="rId17" Type="http://schemas.openxmlformats.org/officeDocument/2006/relationships/hyperlink" Target="https://docs.google.com/forms/d/e/1FAIpQLSexG8_01JgQH2_SgQFxp84h2bi4zsc5ICSDBshz21nTAKo-SQ/closedform" TargetMode="External"/><Relationship Id="rId25" Type="http://schemas.openxmlformats.org/officeDocument/2006/relationships/hyperlink" Target="https://udel.zoom.us/j/9698053103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del.zoom.us/j/96236967613" TargetMode="External"/><Relationship Id="rId20" Type="http://schemas.openxmlformats.org/officeDocument/2006/relationships/hyperlink" Target="https://udel.zoom.us/j/95944663044" TargetMode="External"/><Relationship Id="rId29" Type="http://schemas.openxmlformats.org/officeDocument/2006/relationships/hyperlink" Target="http://www.wincalendar.com/September-Calendar/September-2016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del.zoom.us/j/94638668850" TargetMode="External"/><Relationship Id="rId11" Type="http://schemas.openxmlformats.org/officeDocument/2006/relationships/hyperlink" Target="https://udel.zoom.us/j/96224401163" TargetMode="External"/><Relationship Id="rId24" Type="http://schemas.openxmlformats.org/officeDocument/2006/relationships/hyperlink" Target="https://udel.zoom.us/j/9674591485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del.zoom.us/j/96236967613" TargetMode="External"/><Relationship Id="rId15" Type="http://schemas.openxmlformats.org/officeDocument/2006/relationships/hyperlink" Target="https://udel.zoom.us/j/93029956276" TargetMode="External"/><Relationship Id="rId23" Type="http://schemas.openxmlformats.org/officeDocument/2006/relationships/hyperlink" Target="https://udel.zoom.us/j/96236967613" TargetMode="External"/><Relationship Id="rId28" Type="http://schemas.openxmlformats.org/officeDocument/2006/relationships/hyperlink" Target="https://www.training.nih.gov/events/view/_2/4641/Job_Search_Strategies" TargetMode="External"/><Relationship Id="rId10" Type="http://schemas.openxmlformats.org/officeDocument/2006/relationships/hyperlink" Target="https://www.training.nih.gov/events/view/_2/4694/RSP" TargetMode="External"/><Relationship Id="rId19" Type="http://schemas.openxmlformats.org/officeDocument/2006/relationships/hyperlink" Target="https://forms.gle/2ch1HJF3tE7QWSCX6" TargetMode="External"/><Relationship Id="rId31" Type="http://schemas.openxmlformats.org/officeDocument/2006/relationships/hyperlink" Target="https://udel.zoom.us/j/96936997597" TargetMode="External"/><Relationship Id="rId4" Type="http://schemas.openxmlformats.org/officeDocument/2006/relationships/hyperlink" Target="https://udel.zoom.us/j/95215505940" TargetMode="External"/><Relationship Id="rId9" Type="http://schemas.openxmlformats.org/officeDocument/2006/relationships/hyperlink" Target="https://forms.gle/MeLDJqRxNfo3d4Zx9" TargetMode="External"/><Relationship Id="rId14" Type="http://schemas.openxmlformats.org/officeDocument/2006/relationships/hyperlink" Target="https://udel.zoom.us/j/96236967613" TargetMode="External"/><Relationship Id="rId22" Type="http://schemas.openxmlformats.org/officeDocument/2006/relationships/hyperlink" Target="https://udel.zoom.us/j/91639936314?pwd=UUJ5Z0NjSFdjNkZQTFQ1NGNJKzZQdz09" TargetMode="External"/><Relationship Id="rId27" Type="http://schemas.openxmlformats.org/officeDocument/2006/relationships/hyperlink" Target="https://www.training.nih.gov/events/view/_2/4650/Interviewing_for_Professional_School" TargetMode="External"/><Relationship Id="rId30" Type="http://schemas.openxmlformats.org/officeDocument/2006/relationships/hyperlink" Target="https://udel.zoom.us/j/93250317327" TargetMode="External"/><Relationship Id="rId8" Type="http://schemas.openxmlformats.org/officeDocument/2006/relationships/hyperlink" Target="https://udel.zoom.us/j/99791194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dc:description/>
  <cp:lastModifiedBy>PROV-Generic-Student</cp:lastModifiedBy>
  <cp:revision>23</cp:revision>
  <cp:lastPrinted>2018-05-15T18:19:00Z</cp:lastPrinted>
  <dcterms:created xsi:type="dcterms:W3CDTF">2021-05-27T13:25:00Z</dcterms:created>
  <dcterms:modified xsi:type="dcterms:W3CDTF">2021-06-15T19:51:00Z</dcterms:modified>
  <cp:category>Blank Calendar Template</cp:category>
</cp:coreProperties>
</file>